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C7653" w14:textId="77777777" w:rsidR="005D4D3C" w:rsidRDefault="005D4D3C" w:rsidP="00110BAE">
      <w:pPr>
        <w:rPr>
          <w:b/>
          <w:sz w:val="22"/>
          <w:szCs w:val="22"/>
          <w:u w:val="single"/>
          <w:lang w:val="es-MX"/>
        </w:rPr>
      </w:pPr>
    </w:p>
    <w:p w14:paraId="6F14134F" w14:textId="77777777" w:rsidR="005D4D3C" w:rsidRDefault="005D4D3C" w:rsidP="00FC3321">
      <w:pPr>
        <w:jc w:val="center"/>
        <w:rPr>
          <w:b/>
          <w:sz w:val="22"/>
          <w:szCs w:val="22"/>
          <w:u w:val="single"/>
          <w:lang w:val="es-MX"/>
        </w:rPr>
      </w:pPr>
    </w:p>
    <w:p w14:paraId="6D1D2026" w14:textId="3EE5408C" w:rsidR="006C2133" w:rsidRDefault="00FC3321" w:rsidP="006C2133">
      <w:pPr>
        <w:jc w:val="center"/>
        <w:rPr>
          <w:b/>
          <w:sz w:val="22"/>
          <w:szCs w:val="22"/>
          <w:u w:val="single"/>
          <w:lang w:val="es-MX"/>
        </w:rPr>
      </w:pPr>
      <w:r w:rsidRPr="00FC3321">
        <w:rPr>
          <w:b/>
          <w:sz w:val="22"/>
          <w:szCs w:val="22"/>
          <w:u w:val="single"/>
          <w:lang w:val="es-MX"/>
        </w:rPr>
        <w:t>FISA DE OFER</w:t>
      </w:r>
      <w:r w:rsidR="006C2133">
        <w:rPr>
          <w:b/>
          <w:sz w:val="22"/>
          <w:szCs w:val="22"/>
          <w:u w:val="single"/>
          <w:lang w:val="es-MX"/>
        </w:rPr>
        <w:t>TA</w:t>
      </w:r>
    </w:p>
    <w:p w14:paraId="2BC0E1D1" w14:textId="51816C1B" w:rsidR="006C2133" w:rsidRPr="006C2133" w:rsidRDefault="006C2133" w:rsidP="006C2133">
      <w:pPr>
        <w:jc w:val="center"/>
        <w:rPr>
          <w:b/>
          <w:sz w:val="22"/>
          <w:szCs w:val="22"/>
          <w:u w:val="single"/>
          <w:lang w:val="es-MX"/>
        </w:rPr>
      </w:pPr>
      <w:r w:rsidRPr="00642B8C">
        <w:rPr>
          <w:b/>
          <w:color w:val="000000"/>
        </w:rPr>
        <w:t xml:space="preserve">LN1 - Intretinere si reparatii tip service  la grup electrogen tip GNS 400 S din dotarea </w:t>
      </w:r>
      <w:r w:rsidRPr="00642B8C">
        <w:rPr>
          <w:b/>
          <w:bCs/>
          <w:iCs/>
          <w:color w:val="000000"/>
        </w:rPr>
        <w:t>CTE Progresu</w:t>
      </w:r>
    </w:p>
    <w:p w14:paraId="56C64FA1" w14:textId="21A3CA59" w:rsidR="004E7B8F" w:rsidRDefault="004E7B8F" w:rsidP="005D4D3C">
      <w:pPr>
        <w:pStyle w:val="DefaultText"/>
        <w:rPr>
          <w:b/>
          <w:sz w:val="22"/>
          <w:szCs w:val="22"/>
          <w:lang w:val="es-MX"/>
        </w:rPr>
      </w:pPr>
    </w:p>
    <w:p w14:paraId="10E9BB6B" w14:textId="77777777" w:rsidR="00FE02A0" w:rsidRPr="005D4D3C" w:rsidRDefault="00E1325D" w:rsidP="005D4D3C">
      <w:pPr>
        <w:pStyle w:val="DefaultText"/>
        <w:rPr>
          <w:b/>
          <w:sz w:val="22"/>
          <w:szCs w:val="22"/>
          <w:lang w:val="ro-RO" w:eastAsia="en-US"/>
        </w:rPr>
      </w:pPr>
      <w:r>
        <w:rPr>
          <w:b/>
          <w:sz w:val="22"/>
          <w:szCs w:val="22"/>
          <w:lang w:val="es-MX"/>
        </w:rPr>
        <w:t xml:space="preserve">                             </w:t>
      </w:r>
      <w:r w:rsidR="00FC3321" w:rsidRPr="00FC3321">
        <w:rPr>
          <w:b/>
          <w:sz w:val="22"/>
          <w:szCs w:val="22"/>
          <w:lang w:val="es-MX"/>
        </w:rPr>
        <w:t xml:space="preserve"> </w:t>
      </w:r>
      <w:r w:rsidR="00C5305F">
        <w:rPr>
          <w:b/>
          <w:sz w:val="22"/>
          <w:szCs w:val="22"/>
          <w:lang w:val="es-MX"/>
        </w:rPr>
        <w:t xml:space="preserve">     </w:t>
      </w:r>
    </w:p>
    <w:p w14:paraId="71C7A8DF" w14:textId="77777777" w:rsidR="00FC3321" w:rsidRDefault="00705EB4">
      <w:r w:rsidRPr="00FC3321">
        <w:rPr>
          <w:b/>
          <w:sz w:val="22"/>
          <w:szCs w:val="22"/>
          <w:lang w:val="es-MX"/>
        </w:rPr>
        <w:t xml:space="preserve">DENUMIRE </w:t>
      </w:r>
      <w:r w:rsidR="00AE27C3">
        <w:rPr>
          <w:b/>
          <w:sz w:val="22"/>
          <w:szCs w:val="22"/>
          <w:lang w:val="es-MX"/>
        </w:rPr>
        <w:tab/>
        <w:t>PRESTATOR</w:t>
      </w:r>
      <w:r w:rsidRPr="00FC3321">
        <w:rPr>
          <w:b/>
          <w:sz w:val="22"/>
          <w:szCs w:val="22"/>
          <w:lang w:val="es-MX"/>
        </w:rPr>
        <w:t>…………….</w:t>
      </w:r>
    </w:p>
    <w:tbl>
      <w:tblPr>
        <w:tblStyle w:val="TableGrid"/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851"/>
        <w:gridCol w:w="850"/>
        <w:gridCol w:w="1134"/>
        <w:gridCol w:w="1275"/>
        <w:gridCol w:w="1276"/>
        <w:gridCol w:w="1418"/>
      </w:tblGrid>
      <w:tr w:rsidR="006A1C9B" w14:paraId="75C479EF" w14:textId="77777777" w:rsidTr="00D42D93">
        <w:trPr>
          <w:trHeight w:val="495"/>
        </w:trPr>
        <w:tc>
          <w:tcPr>
            <w:tcW w:w="567" w:type="dxa"/>
            <w:vMerge w:val="restart"/>
            <w:vAlign w:val="center"/>
          </w:tcPr>
          <w:p w14:paraId="13A66B46" w14:textId="77777777" w:rsidR="006A1C9B" w:rsidRPr="00C53FF4" w:rsidRDefault="006A1C9B" w:rsidP="00BC4E20">
            <w:pPr>
              <w:rPr>
                <w:sz w:val="20"/>
                <w:szCs w:val="20"/>
              </w:rPr>
            </w:pPr>
            <w:r w:rsidRPr="00C53FF4">
              <w:rPr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vAlign w:val="center"/>
          </w:tcPr>
          <w:p w14:paraId="726E246F" w14:textId="77777777" w:rsidR="006A1C9B" w:rsidRPr="00C53FF4" w:rsidRDefault="006A1C9B" w:rsidP="00BC4E20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DENUMIREA SERVICIILOR</w:t>
            </w:r>
          </w:p>
        </w:tc>
        <w:tc>
          <w:tcPr>
            <w:tcW w:w="992" w:type="dxa"/>
            <w:vMerge w:val="restart"/>
            <w:vAlign w:val="center"/>
          </w:tcPr>
          <w:p w14:paraId="0678A586" w14:textId="77777777" w:rsidR="006A1C9B" w:rsidRPr="00C53FF4" w:rsidRDefault="006A1C9B" w:rsidP="00BC4E20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UM</w:t>
            </w:r>
          </w:p>
        </w:tc>
        <w:tc>
          <w:tcPr>
            <w:tcW w:w="851" w:type="dxa"/>
            <w:vMerge w:val="restart"/>
            <w:vAlign w:val="center"/>
          </w:tcPr>
          <w:p w14:paraId="5D72A812" w14:textId="77777777" w:rsidR="006A1C9B" w:rsidRPr="00C53FF4" w:rsidRDefault="006A1C9B" w:rsidP="00C53FF4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Cant.</w:t>
            </w:r>
          </w:p>
        </w:tc>
        <w:tc>
          <w:tcPr>
            <w:tcW w:w="1984" w:type="dxa"/>
            <w:gridSpan w:val="2"/>
            <w:vAlign w:val="center"/>
          </w:tcPr>
          <w:p w14:paraId="1DBC2636" w14:textId="77777777" w:rsidR="006A1C9B" w:rsidRPr="00C53FF4" w:rsidRDefault="006A1C9B" w:rsidP="0035359F">
            <w:pPr>
              <w:jc w:val="center"/>
              <w:rPr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Pret fara TVA (lei)</w:t>
            </w:r>
          </w:p>
        </w:tc>
        <w:tc>
          <w:tcPr>
            <w:tcW w:w="1275" w:type="dxa"/>
            <w:vMerge w:val="restart"/>
            <w:vAlign w:val="center"/>
          </w:tcPr>
          <w:p w14:paraId="5612AB26" w14:textId="77777777" w:rsidR="006A1C9B" w:rsidRPr="00C53FF4" w:rsidRDefault="006A1C9B" w:rsidP="00E247CB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Termen prestare (*)</w:t>
            </w:r>
          </w:p>
        </w:tc>
        <w:tc>
          <w:tcPr>
            <w:tcW w:w="1276" w:type="dxa"/>
            <w:vAlign w:val="center"/>
          </w:tcPr>
          <w:p w14:paraId="253CC03A" w14:textId="77777777" w:rsidR="006A1C9B" w:rsidRPr="00C53FF4" w:rsidRDefault="006A1C9B" w:rsidP="00C53FF4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Contractant</w:t>
            </w:r>
          </w:p>
        </w:tc>
        <w:tc>
          <w:tcPr>
            <w:tcW w:w="1418" w:type="dxa"/>
            <w:vAlign w:val="center"/>
          </w:tcPr>
          <w:p w14:paraId="26A7285F" w14:textId="77777777" w:rsidR="006A1C9B" w:rsidRPr="00C53FF4" w:rsidRDefault="006A1C9B" w:rsidP="00C53FF4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Subcontractant</w:t>
            </w:r>
          </w:p>
        </w:tc>
      </w:tr>
      <w:tr w:rsidR="006A1C9B" w14:paraId="7CB2E43D" w14:textId="77777777" w:rsidTr="00D42D93">
        <w:trPr>
          <w:trHeight w:val="165"/>
        </w:trPr>
        <w:tc>
          <w:tcPr>
            <w:tcW w:w="567" w:type="dxa"/>
            <w:vMerge/>
            <w:vAlign w:val="center"/>
          </w:tcPr>
          <w:p w14:paraId="0D86B339" w14:textId="77777777" w:rsidR="006A1C9B" w:rsidRPr="003B49E8" w:rsidRDefault="006A1C9B" w:rsidP="00BC4E20"/>
        </w:tc>
        <w:tc>
          <w:tcPr>
            <w:tcW w:w="1985" w:type="dxa"/>
            <w:vMerge/>
            <w:vAlign w:val="center"/>
          </w:tcPr>
          <w:p w14:paraId="03964CAE" w14:textId="77777777" w:rsidR="006A1C9B" w:rsidRPr="003B49E8" w:rsidRDefault="006A1C9B" w:rsidP="00BC4E2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14:paraId="380860D0" w14:textId="77777777" w:rsidR="006A1C9B" w:rsidRPr="003B49E8" w:rsidRDefault="006A1C9B" w:rsidP="00BC4E2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vAlign w:val="center"/>
          </w:tcPr>
          <w:p w14:paraId="3476EED8" w14:textId="77777777" w:rsidR="006A1C9B" w:rsidRPr="003B49E8" w:rsidRDefault="006A1C9B" w:rsidP="00BC4E20">
            <w:pPr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00CD3F8" w14:textId="77777777" w:rsidR="006A1C9B" w:rsidRPr="00C93269" w:rsidRDefault="006A1C9B" w:rsidP="00BC4E20">
            <w:pPr>
              <w:jc w:val="center"/>
              <w:rPr>
                <w:color w:val="000000"/>
                <w:sz w:val="16"/>
                <w:szCs w:val="16"/>
              </w:rPr>
            </w:pPr>
            <w:r w:rsidRPr="00C93269">
              <w:rPr>
                <w:color w:val="000000"/>
                <w:sz w:val="16"/>
                <w:szCs w:val="16"/>
              </w:rPr>
              <w:t>UNITAR</w:t>
            </w:r>
          </w:p>
        </w:tc>
        <w:tc>
          <w:tcPr>
            <w:tcW w:w="1134" w:type="dxa"/>
            <w:vAlign w:val="bottom"/>
          </w:tcPr>
          <w:p w14:paraId="472CA829" w14:textId="77777777" w:rsidR="006A1C9B" w:rsidRPr="00C93269" w:rsidRDefault="006A1C9B" w:rsidP="00BC4E20">
            <w:pPr>
              <w:jc w:val="center"/>
              <w:rPr>
                <w:color w:val="000000"/>
                <w:sz w:val="16"/>
                <w:szCs w:val="16"/>
              </w:rPr>
            </w:pPr>
            <w:r w:rsidRPr="00C93269">
              <w:rPr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75" w:type="dxa"/>
            <w:vMerge/>
            <w:vAlign w:val="bottom"/>
          </w:tcPr>
          <w:p w14:paraId="173C0949" w14:textId="77777777" w:rsidR="006A1C9B" w:rsidRDefault="006A1C9B"/>
        </w:tc>
        <w:tc>
          <w:tcPr>
            <w:tcW w:w="1276" w:type="dxa"/>
          </w:tcPr>
          <w:p w14:paraId="753CE792" w14:textId="77777777" w:rsidR="006A1C9B" w:rsidRDefault="006A1C9B"/>
        </w:tc>
        <w:tc>
          <w:tcPr>
            <w:tcW w:w="1418" w:type="dxa"/>
          </w:tcPr>
          <w:p w14:paraId="3C8CB2C4" w14:textId="77777777" w:rsidR="006A1C9B" w:rsidRDefault="006A1C9B"/>
        </w:tc>
      </w:tr>
      <w:tr w:rsidR="006A1C9B" w14:paraId="0B9258C5" w14:textId="77777777" w:rsidTr="00D42D93">
        <w:tc>
          <w:tcPr>
            <w:tcW w:w="567" w:type="dxa"/>
            <w:vAlign w:val="center"/>
          </w:tcPr>
          <w:p w14:paraId="75EAEC99" w14:textId="77777777" w:rsidR="006A1C9B" w:rsidRPr="003B49E8" w:rsidRDefault="006A1C9B" w:rsidP="00FC3321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14:paraId="50838DE9" w14:textId="77777777" w:rsidR="006A1C9B" w:rsidRPr="003B49E8" w:rsidRDefault="006A1C9B" w:rsidP="00FC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61E805E0" w14:textId="77777777" w:rsidR="006A1C9B" w:rsidRPr="003B49E8" w:rsidRDefault="006A1C9B" w:rsidP="00FC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14:paraId="1D36413D" w14:textId="77777777" w:rsidR="006A1C9B" w:rsidRPr="003B49E8" w:rsidRDefault="006A1C9B" w:rsidP="00FC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14:paraId="2C5525BC" w14:textId="77777777" w:rsidR="006A1C9B" w:rsidRDefault="006A1C9B" w:rsidP="00FC332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59955E42" w14:textId="77777777" w:rsidR="006A1C9B" w:rsidRDefault="006A1C9B" w:rsidP="00FC3321">
            <w:pPr>
              <w:jc w:val="center"/>
            </w:pPr>
            <w:r>
              <w:t>7</w:t>
            </w:r>
          </w:p>
        </w:tc>
        <w:tc>
          <w:tcPr>
            <w:tcW w:w="1275" w:type="dxa"/>
          </w:tcPr>
          <w:p w14:paraId="524DF652" w14:textId="77777777" w:rsidR="006A1C9B" w:rsidRDefault="006A1C9B" w:rsidP="00FC3321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13EF9AA8" w14:textId="77777777" w:rsidR="006A1C9B" w:rsidRDefault="006A1C9B" w:rsidP="00FC3321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14:paraId="6A0CE3F7" w14:textId="77777777" w:rsidR="006A1C9B" w:rsidRDefault="006A1C9B" w:rsidP="00FC3321">
            <w:pPr>
              <w:jc w:val="center"/>
            </w:pPr>
            <w:r>
              <w:t>10</w:t>
            </w:r>
          </w:p>
        </w:tc>
      </w:tr>
      <w:tr w:rsidR="006A1C9B" w14:paraId="440AC946" w14:textId="77777777" w:rsidTr="006A1C9B">
        <w:trPr>
          <w:gridAfter w:val="8"/>
          <w:wAfter w:w="9781" w:type="dxa"/>
        </w:trPr>
        <w:tc>
          <w:tcPr>
            <w:tcW w:w="567" w:type="dxa"/>
          </w:tcPr>
          <w:p w14:paraId="08642F79" w14:textId="77777777" w:rsidR="006A1C9B" w:rsidRDefault="006A1C9B" w:rsidP="00B10C0B"/>
        </w:tc>
      </w:tr>
      <w:tr w:rsidR="00D42D93" w14:paraId="56A88391" w14:textId="77777777" w:rsidTr="00261EA3">
        <w:trPr>
          <w:trHeight w:val="451"/>
        </w:trPr>
        <w:tc>
          <w:tcPr>
            <w:tcW w:w="567" w:type="dxa"/>
            <w:vAlign w:val="center"/>
          </w:tcPr>
          <w:p w14:paraId="2FE84976" w14:textId="77777777" w:rsidR="00D42D93" w:rsidRPr="00D667C1" w:rsidRDefault="00D42D93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81" w:type="dxa"/>
            <w:gridSpan w:val="8"/>
            <w:vAlign w:val="center"/>
          </w:tcPr>
          <w:p w14:paraId="3102E218" w14:textId="00A4F06D" w:rsidR="00D42D93" w:rsidRDefault="00D42D93" w:rsidP="00B10C0B">
            <w:r w:rsidRPr="00976638">
              <w:rPr>
                <w:b/>
                <w:bCs/>
                <w:sz w:val="24"/>
                <w:szCs w:val="24"/>
                <w:lang w:val="pt-BR" w:eastAsia="en-US"/>
              </w:rPr>
              <w:t>Interventie - Servicii de verificare - Grup electrogen, constand in masuratori si verificari, fara inlocuiri de piese</w:t>
            </w:r>
          </w:p>
        </w:tc>
      </w:tr>
      <w:tr w:rsidR="0009332D" w14:paraId="3722B86F" w14:textId="77777777" w:rsidTr="00D42D93">
        <w:trPr>
          <w:trHeight w:val="451"/>
        </w:trPr>
        <w:tc>
          <w:tcPr>
            <w:tcW w:w="567" w:type="dxa"/>
            <w:vMerge w:val="restart"/>
            <w:vAlign w:val="center"/>
          </w:tcPr>
          <w:p w14:paraId="62D57A9C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  <w:r w:rsidRPr="00D667C1">
              <w:rPr>
                <w:rFonts w:ascii="Arial" w:hAnsi="Arial" w:cs="Arial"/>
                <w:color w:val="000000"/>
              </w:rPr>
              <w:t>1</w:t>
            </w:r>
          </w:p>
          <w:p w14:paraId="6CD84C62" w14:textId="52EC92C1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40F73028" w14:textId="7EEA0778" w:rsidR="0009332D" w:rsidRPr="0098566E" w:rsidRDefault="0009332D" w:rsidP="00B10C0B">
            <w:pPr>
              <w:pStyle w:val="BodyText"/>
            </w:pPr>
            <w:r w:rsidRPr="0098566E">
              <w:rPr>
                <w:lang w:val="pt-BR"/>
              </w:rPr>
              <w:t>Nivel ulei motor, nivel lichid racire</w:t>
            </w:r>
          </w:p>
        </w:tc>
        <w:tc>
          <w:tcPr>
            <w:tcW w:w="992" w:type="dxa"/>
            <w:vMerge w:val="restart"/>
            <w:vAlign w:val="center"/>
          </w:tcPr>
          <w:p w14:paraId="65FF3F60" w14:textId="586A269E" w:rsidR="0009332D" w:rsidRPr="005D4D3C" w:rsidRDefault="0009332D" w:rsidP="00B10C0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4"/>
              </w:rPr>
              <w:t>Revizie/an</w:t>
            </w:r>
          </w:p>
        </w:tc>
        <w:tc>
          <w:tcPr>
            <w:tcW w:w="851" w:type="dxa"/>
            <w:vMerge w:val="restart"/>
            <w:vAlign w:val="center"/>
          </w:tcPr>
          <w:p w14:paraId="0C2F45B5" w14:textId="7D28527A" w:rsidR="0009332D" w:rsidRPr="005D4D3C" w:rsidRDefault="0009332D" w:rsidP="00B10C0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</w:tcPr>
          <w:p w14:paraId="533B451F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23D7A8FB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14:paraId="237A5C2F" w14:textId="77777777" w:rsidR="0009332D" w:rsidRDefault="0009332D" w:rsidP="00B10C0B"/>
        </w:tc>
        <w:tc>
          <w:tcPr>
            <w:tcW w:w="1276" w:type="dxa"/>
            <w:vMerge w:val="restart"/>
          </w:tcPr>
          <w:p w14:paraId="282F36FD" w14:textId="77777777" w:rsidR="0009332D" w:rsidRDefault="0009332D" w:rsidP="00B10C0B"/>
        </w:tc>
        <w:tc>
          <w:tcPr>
            <w:tcW w:w="1418" w:type="dxa"/>
            <w:vMerge w:val="restart"/>
          </w:tcPr>
          <w:p w14:paraId="365D5F6D" w14:textId="77777777" w:rsidR="0009332D" w:rsidRDefault="0009332D" w:rsidP="00B10C0B"/>
        </w:tc>
      </w:tr>
      <w:tr w:rsidR="0009332D" w14:paraId="16B356EC" w14:textId="77777777" w:rsidTr="00D42D93">
        <w:tc>
          <w:tcPr>
            <w:tcW w:w="567" w:type="dxa"/>
            <w:vMerge/>
            <w:vAlign w:val="center"/>
          </w:tcPr>
          <w:p w14:paraId="4A0A3A03" w14:textId="23ED54A8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05606E11" w14:textId="343A3633" w:rsidR="0009332D" w:rsidRPr="0098566E" w:rsidRDefault="0009332D" w:rsidP="00B10C0B">
            <w:pPr>
              <w:pStyle w:val="Heading3"/>
              <w:rPr>
                <w:rFonts w:ascii="Arial" w:hAnsi="Arial" w:cs="Arial"/>
                <w:iCs/>
                <w:color w:val="000000"/>
                <w:sz w:val="22"/>
              </w:rPr>
            </w:pPr>
            <w:r w:rsidRPr="0098566E">
              <w:rPr>
                <w:sz w:val="22"/>
              </w:rPr>
              <w:t>Nivel combustibil, concentratie lichid racire</w:t>
            </w:r>
          </w:p>
        </w:tc>
        <w:tc>
          <w:tcPr>
            <w:tcW w:w="992" w:type="dxa"/>
            <w:vMerge/>
            <w:vAlign w:val="center"/>
          </w:tcPr>
          <w:p w14:paraId="5F6B4802" w14:textId="4A095C88" w:rsidR="0009332D" w:rsidRPr="005D4D3C" w:rsidRDefault="0009332D" w:rsidP="00B10C0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1B659A8" w14:textId="445E73DF" w:rsidR="0009332D" w:rsidRPr="005D4D3C" w:rsidRDefault="0009332D" w:rsidP="00B10C0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9DD818B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1BF6A71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17634CB1" w14:textId="77777777" w:rsidR="0009332D" w:rsidRDefault="0009332D" w:rsidP="00B10C0B"/>
        </w:tc>
        <w:tc>
          <w:tcPr>
            <w:tcW w:w="1276" w:type="dxa"/>
            <w:vMerge/>
          </w:tcPr>
          <w:p w14:paraId="5781DB65" w14:textId="77777777" w:rsidR="0009332D" w:rsidRDefault="0009332D" w:rsidP="00B10C0B"/>
        </w:tc>
        <w:tc>
          <w:tcPr>
            <w:tcW w:w="1418" w:type="dxa"/>
            <w:vMerge/>
          </w:tcPr>
          <w:p w14:paraId="2BCA9B44" w14:textId="77777777" w:rsidR="0009332D" w:rsidRDefault="0009332D" w:rsidP="00B10C0B"/>
        </w:tc>
      </w:tr>
      <w:tr w:rsidR="0009332D" w14:paraId="048852F0" w14:textId="77777777" w:rsidTr="00D42D93">
        <w:tc>
          <w:tcPr>
            <w:tcW w:w="567" w:type="dxa"/>
            <w:vMerge/>
            <w:vAlign w:val="center"/>
          </w:tcPr>
          <w:p w14:paraId="791A5FB1" w14:textId="3DA691A5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03D5FFD7" w14:textId="413D9A8C" w:rsidR="0009332D" w:rsidRPr="0098566E" w:rsidRDefault="0009332D" w:rsidP="00B10C0B">
            <w:pPr>
              <w:pStyle w:val="Heading3"/>
              <w:rPr>
                <w:rFonts w:ascii="Arial" w:hAnsi="Arial" w:cs="Arial"/>
                <w:color w:val="000000"/>
                <w:sz w:val="22"/>
              </w:rPr>
            </w:pPr>
            <w:r w:rsidRPr="0098566E">
              <w:rPr>
                <w:sz w:val="22"/>
                <w:lang w:val="pt-BR"/>
              </w:rPr>
              <w:t>Tensiune si frecventa generator, tensiune si frecventa retea</w:t>
            </w:r>
          </w:p>
        </w:tc>
        <w:tc>
          <w:tcPr>
            <w:tcW w:w="992" w:type="dxa"/>
            <w:vMerge/>
            <w:vAlign w:val="center"/>
          </w:tcPr>
          <w:p w14:paraId="43C49C5E" w14:textId="487F753F" w:rsidR="0009332D" w:rsidRPr="005D4D3C" w:rsidRDefault="0009332D" w:rsidP="00B10C0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8AFA401" w14:textId="77F4C043" w:rsidR="0009332D" w:rsidRPr="005D4D3C" w:rsidRDefault="0009332D" w:rsidP="00B10C0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81111D2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1E5753C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3ACF77BB" w14:textId="77777777" w:rsidR="0009332D" w:rsidRDefault="0009332D" w:rsidP="00B10C0B"/>
        </w:tc>
        <w:tc>
          <w:tcPr>
            <w:tcW w:w="1276" w:type="dxa"/>
            <w:vMerge/>
          </w:tcPr>
          <w:p w14:paraId="44312137" w14:textId="77777777" w:rsidR="0009332D" w:rsidRDefault="0009332D" w:rsidP="00B10C0B"/>
        </w:tc>
        <w:tc>
          <w:tcPr>
            <w:tcW w:w="1418" w:type="dxa"/>
            <w:vMerge/>
          </w:tcPr>
          <w:p w14:paraId="2BD4247B" w14:textId="77777777" w:rsidR="0009332D" w:rsidRDefault="0009332D" w:rsidP="00B10C0B"/>
        </w:tc>
      </w:tr>
      <w:tr w:rsidR="0009332D" w14:paraId="264C9B70" w14:textId="77777777" w:rsidTr="00D42D93">
        <w:tc>
          <w:tcPr>
            <w:tcW w:w="567" w:type="dxa"/>
            <w:vMerge/>
            <w:vAlign w:val="center"/>
          </w:tcPr>
          <w:p w14:paraId="40F168D8" w14:textId="216C3AA5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084FECBF" w14:textId="735EB65C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  <w:lang w:val="pt-BR"/>
              </w:rPr>
              <w:t>Verificare vizuala / mecanica usol alternator</w:t>
            </w:r>
          </w:p>
        </w:tc>
        <w:tc>
          <w:tcPr>
            <w:tcW w:w="992" w:type="dxa"/>
            <w:vMerge/>
            <w:vAlign w:val="center"/>
          </w:tcPr>
          <w:p w14:paraId="7D3A0E1C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373C4740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1F180BE4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88CF26E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523D6689" w14:textId="77777777" w:rsidR="0009332D" w:rsidRDefault="0009332D" w:rsidP="00B10C0B"/>
        </w:tc>
        <w:tc>
          <w:tcPr>
            <w:tcW w:w="1276" w:type="dxa"/>
            <w:vMerge/>
          </w:tcPr>
          <w:p w14:paraId="18938A49" w14:textId="77777777" w:rsidR="0009332D" w:rsidRDefault="0009332D" w:rsidP="00B10C0B"/>
        </w:tc>
        <w:tc>
          <w:tcPr>
            <w:tcW w:w="1418" w:type="dxa"/>
            <w:vMerge/>
          </w:tcPr>
          <w:p w14:paraId="6F2CD74D" w14:textId="77777777" w:rsidR="0009332D" w:rsidRDefault="0009332D" w:rsidP="00B10C0B"/>
        </w:tc>
      </w:tr>
      <w:tr w:rsidR="0009332D" w14:paraId="2AA15EEE" w14:textId="77777777" w:rsidTr="00D42D93">
        <w:tc>
          <w:tcPr>
            <w:tcW w:w="567" w:type="dxa"/>
            <w:vMerge/>
            <w:vAlign w:val="center"/>
          </w:tcPr>
          <w:p w14:paraId="63F3D1E8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1BC8904B" w14:textId="1386EEE5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</w:rPr>
              <w:t>Verificare furtun racire / combustibil</w:t>
            </w:r>
          </w:p>
        </w:tc>
        <w:tc>
          <w:tcPr>
            <w:tcW w:w="992" w:type="dxa"/>
            <w:vMerge/>
            <w:vAlign w:val="center"/>
          </w:tcPr>
          <w:p w14:paraId="78544D02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551B35AB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23C72836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A5E6108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1BD3957" w14:textId="77777777" w:rsidR="0009332D" w:rsidRDefault="0009332D" w:rsidP="00B10C0B"/>
        </w:tc>
        <w:tc>
          <w:tcPr>
            <w:tcW w:w="1276" w:type="dxa"/>
            <w:vMerge/>
          </w:tcPr>
          <w:p w14:paraId="534D7261" w14:textId="77777777" w:rsidR="0009332D" w:rsidRDefault="0009332D" w:rsidP="00B10C0B"/>
        </w:tc>
        <w:tc>
          <w:tcPr>
            <w:tcW w:w="1418" w:type="dxa"/>
            <w:vMerge/>
          </w:tcPr>
          <w:p w14:paraId="5D29E0C9" w14:textId="77777777" w:rsidR="0009332D" w:rsidRDefault="0009332D" w:rsidP="00B10C0B"/>
        </w:tc>
      </w:tr>
      <w:tr w:rsidR="0009332D" w14:paraId="6D2BE895" w14:textId="77777777" w:rsidTr="00D42D93">
        <w:tc>
          <w:tcPr>
            <w:tcW w:w="567" w:type="dxa"/>
            <w:vMerge/>
            <w:vAlign w:val="center"/>
          </w:tcPr>
          <w:p w14:paraId="0BC3971F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69893EC0" w14:textId="3A878A41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</w:rPr>
              <w:t>Verificare acumulator / baterie</w:t>
            </w:r>
          </w:p>
        </w:tc>
        <w:tc>
          <w:tcPr>
            <w:tcW w:w="992" w:type="dxa"/>
            <w:vMerge/>
            <w:vAlign w:val="center"/>
          </w:tcPr>
          <w:p w14:paraId="51393852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1B328333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59A4423D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D8E1261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1E63BC27" w14:textId="77777777" w:rsidR="0009332D" w:rsidRDefault="0009332D" w:rsidP="00B10C0B"/>
        </w:tc>
        <w:tc>
          <w:tcPr>
            <w:tcW w:w="1276" w:type="dxa"/>
            <w:vMerge/>
          </w:tcPr>
          <w:p w14:paraId="7335DE62" w14:textId="77777777" w:rsidR="0009332D" w:rsidRDefault="0009332D" w:rsidP="00B10C0B"/>
        </w:tc>
        <w:tc>
          <w:tcPr>
            <w:tcW w:w="1418" w:type="dxa"/>
            <w:vMerge/>
          </w:tcPr>
          <w:p w14:paraId="74A15AF9" w14:textId="77777777" w:rsidR="0009332D" w:rsidRDefault="0009332D" w:rsidP="00B10C0B"/>
        </w:tc>
      </w:tr>
      <w:tr w:rsidR="0009332D" w14:paraId="3D82212E" w14:textId="77777777" w:rsidTr="00D42D93">
        <w:tc>
          <w:tcPr>
            <w:tcW w:w="567" w:type="dxa"/>
            <w:vMerge/>
            <w:vAlign w:val="center"/>
          </w:tcPr>
          <w:p w14:paraId="3D9533FA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1FF7D4E4" w14:textId="7CCFA8E4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  <w:lang w:val="pt-BR"/>
              </w:rPr>
              <w:t>Verificare filtru aer / diesel / ulei</w:t>
            </w:r>
          </w:p>
        </w:tc>
        <w:tc>
          <w:tcPr>
            <w:tcW w:w="992" w:type="dxa"/>
            <w:vMerge/>
            <w:vAlign w:val="center"/>
          </w:tcPr>
          <w:p w14:paraId="01AEE4DB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2D8E579D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1DD15506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2B78539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557E9E78" w14:textId="77777777" w:rsidR="0009332D" w:rsidRDefault="0009332D" w:rsidP="00B10C0B"/>
        </w:tc>
        <w:tc>
          <w:tcPr>
            <w:tcW w:w="1276" w:type="dxa"/>
            <w:vMerge/>
          </w:tcPr>
          <w:p w14:paraId="7592355D" w14:textId="77777777" w:rsidR="0009332D" w:rsidRDefault="0009332D" w:rsidP="00B10C0B"/>
        </w:tc>
        <w:tc>
          <w:tcPr>
            <w:tcW w:w="1418" w:type="dxa"/>
            <w:vMerge/>
          </w:tcPr>
          <w:p w14:paraId="0516247A" w14:textId="77777777" w:rsidR="0009332D" w:rsidRDefault="0009332D" w:rsidP="00B10C0B"/>
        </w:tc>
      </w:tr>
      <w:tr w:rsidR="0009332D" w14:paraId="5CBB08CF" w14:textId="77777777" w:rsidTr="00D42D93">
        <w:tc>
          <w:tcPr>
            <w:tcW w:w="567" w:type="dxa"/>
            <w:vMerge/>
            <w:vAlign w:val="center"/>
          </w:tcPr>
          <w:p w14:paraId="443FB8C7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5BA086AE" w14:textId="458F2565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</w:rPr>
              <w:t>Verificare coliere strangere</w:t>
            </w:r>
          </w:p>
        </w:tc>
        <w:tc>
          <w:tcPr>
            <w:tcW w:w="992" w:type="dxa"/>
            <w:vMerge/>
            <w:vAlign w:val="center"/>
          </w:tcPr>
          <w:p w14:paraId="385B99A1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2D2175DA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2A267701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0B02361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2049F4B1" w14:textId="77777777" w:rsidR="0009332D" w:rsidRDefault="0009332D" w:rsidP="00B10C0B"/>
        </w:tc>
        <w:tc>
          <w:tcPr>
            <w:tcW w:w="1276" w:type="dxa"/>
            <w:vMerge/>
          </w:tcPr>
          <w:p w14:paraId="503CE378" w14:textId="77777777" w:rsidR="0009332D" w:rsidRDefault="0009332D" w:rsidP="00B10C0B"/>
        </w:tc>
        <w:tc>
          <w:tcPr>
            <w:tcW w:w="1418" w:type="dxa"/>
            <w:vMerge/>
          </w:tcPr>
          <w:p w14:paraId="4AEF6323" w14:textId="77777777" w:rsidR="0009332D" w:rsidRDefault="0009332D" w:rsidP="00B10C0B"/>
        </w:tc>
      </w:tr>
      <w:tr w:rsidR="0009332D" w14:paraId="5689A652" w14:textId="77777777" w:rsidTr="00D42D93">
        <w:tc>
          <w:tcPr>
            <w:tcW w:w="567" w:type="dxa"/>
            <w:vMerge/>
            <w:vAlign w:val="center"/>
          </w:tcPr>
          <w:p w14:paraId="0E4DD7E7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5B605F34" w14:textId="1F9A6331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  <w:lang w:val="pt-BR"/>
              </w:rPr>
              <w:t>Verificare pompa amorsare, pompa apa</w:t>
            </w:r>
          </w:p>
        </w:tc>
        <w:tc>
          <w:tcPr>
            <w:tcW w:w="992" w:type="dxa"/>
            <w:vMerge/>
            <w:vAlign w:val="center"/>
          </w:tcPr>
          <w:p w14:paraId="1B314721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4C826C6B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2E355F37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0927AF9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1E8492ED" w14:textId="77777777" w:rsidR="0009332D" w:rsidRDefault="0009332D" w:rsidP="00B10C0B"/>
        </w:tc>
        <w:tc>
          <w:tcPr>
            <w:tcW w:w="1276" w:type="dxa"/>
            <w:vMerge/>
          </w:tcPr>
          <w:p w14:paraId="5F055A39" w14:textId="77777777" w:rsidR="0009332D" w:rsidRDefault="0009332D" w:rsidP="00B10C0B"/>
        </w:tc>
        <w:tc>
          <w:tcPr>
            <w:tcW w:w="1418" w:type="dxa"/>
            <w:vMerge/>
          </w:tcPr>
          <w:p w14:paraId="6B632B86" w14:textId="77777777" w:rsidR="0009332D" w:rsidRDefault="0009332D" w:rsidP="00B10C0B"/>
        </w:tc>
      </w:tr>
      <w:tr w:rsidR="0009332D" w14:paraId="529CC00A" w14:textId="77777777" w:rsidTr="00D42D93">
        <w:tc>
          <w:tcPr>
            <w:tcW w:w="567" w:type="dxa"/>
            <w:vMerge/>
            <w:vAlign w:val="center"/>
          </w:tcPr>
          <w:p w14:paraId="1785673F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73D6A144" w14:textId="00DC1DEE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</w:rPr>
              <w:t>Verificare radiator, eventuale scurgeri</w:t>
            </w:r>
          </w:p>
        </w:tc>
        <w:tc>
          <w:tcPr>
            <w:tcW w:w="992" w:type="dxa"/>
            <w:vMerge/>
            <w:vAlign w:val="center"/>
          </w:tcPr>
          <w:p w14:paraId="0BF5B58D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6C42A1D6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76BD3FB4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541C0F2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5693D4C3" w14:textId="77777777" w:rsidR="0009332D" w:rsidRDefault="0009332D" w:rsidP="00B10C0B"/>
        </w:tc>
        <w:tc>
          <w:tcPr>
            <w:tcW w:w="1276" w:type="dxa"/>
            <w:vMerge/>
          </w:tcPr>
          <w:p w14:paraId="0056164F" w14:textId="77777777" w:rsidR="0009332D" w:rsidRDefault="0009332D" w:rsidP="00B10C0B"/>
        </w:tc>
        <w:tc>
          <w:tcPr>
            <w:tcW w:w="1418" w:type="dxa"/>
            <w:vMerge/>
          </w:tcPr>
          <w:p w14:paraId="01A28389" w14:textId="77777777" w:rsidR="0009332D" w:rsidRDefault="0009332D" w:rsidP="00B10C0B"/>
        </w:tc>
      </w:tr>
      <w:tr w:rsidR="0009332D" w14:paraId="5F4F820B" w14:textId="77777777" w:rsidTr="00D42D93">
        <w:tc>
          <w:tcPr>
            <w:tcW w:w="567" w:type="dxa"/>
            <w:vMerge/>
            <w:vAlign w:val="center"/>
          </w:tcPr>
          <w:p w14:paraId="62801A5B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67800899" w14:textId="1774DFBF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  <w:lang w:val="pt-BR"/>
              </w:rPr>
              <w:t>Incarcare acumulator din incarcator, incarcare acumulator din alternator</w:t>
            </w:r>
          </w:p>
        </w:tc>
        <w:tc>
          <w:tcPr>
            <w:tcW w:w="992" w:type="dxa"/>
            <w:vMerge/>
            <w:vAlign w:val="center"/>
          </w:tcPr>
          <w:p w14:paraId="35D6B2DE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0898CDF6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5A257209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94ACD7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7B7B1B0" w14:textId="77777777" w:rsidR="0009332D" w:rsidRDefault="0009332D" w:rsidP="00B10C0B"/>
        </w:tc>
        <w:tc>
          <w:tcPr>
            <w:tcW w:w="1276" w:type="dxa"/>
            <w:vMerge/>
          </w:tcPr>
          <w:p w14:paraId="2D2870E6" w14:textId="77777777" w:rsidR="0009332D" w:rsidRDefault="0009332D" w:rsidP="00B10C0B"/>
        </w:tc>
        <w:tc>
          <w:tcPr>
            <w:tcW w:w="1418" w:type="dxa"/>
            <w:vMerge/>
          </w:tcPr>
          <w:p w14:paraId="037FF7BB" w14:textId="77777777" w:rsidR="0009332D" w:rsidRDefault="0009332D" w:rsidP="00B10C0B"/>
        </w:tc>
      </w:tr>
      <w:tr w:rsidR="0009332D" w14:paraId="7DAD7D60" w14:textId="77777777" w:rsidTr="00D42D93">
        <w:tc>
          <w:tcPr>
            <w:tcW w:w="567" w:type="dxa"/>
            <w:vMerge/>
            <w:vAlign w:val="center"/>
          </w:tcPr>
          <w:p w14:paraId="083CDA48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218EC06B" w14:textId="79B86346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8566E">
              <w:rPr>
                <w:sz w:val="22"/>
              </w:rPr>
              <w:t>Verificare curele ventilator, functionare preincalzitor</w:t>
            </w:r>
          </w:p>
        </w:tc>
        <w:tc>
          <w:tcPr>
            <w:tcW w:w="992" w:type="dxa"/>
            <w:vMerge/>
            <w:vAlign w:val="center"/>
          </w:tcPr>
          <w:p w14:paraId="7C788E8D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3801B494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307B327C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14C7AEB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6E1441DD" w14:textId="77777777" w:rsidR="0009332D" w:rsidRDefault="0009332D" w:rsidP="00B10C0B"/>
        </w:tc>
        <w:tc>
          <w:tcPr>
            <w:tcW w:w="1276" w:type="dxa"/>
            <w:vMerge/>
          </w:tcPr>
          <w:p w14:paraId="1A2FB9D8" w14:textId="77777777" w:rsidR="0009332D" w:rsidRDefault="0009332D" w:rsidP="00B10C0B"/>
        </w:tc>
        <w:tc>
          <w:tcPr>
            <w:tcW w:w="1418" w:type="dxa"/>
            <w:vMerge/>
          </w:tcPr>
          <w:p w14:paraId="33F94A8B" w14:textId="77777777" w:rsidR="0009332D" w:rsidRDefault="0009332D" w:rsidP="00B10C0B"/>
        </w:tc>
      </w:tr>
      <w:tr w:rsidR="0009332D" w14:paraId="39713219" w14:textId="77777777" w:rsidTr="00D42D93">
        <w:tc>
          <w:tcPr>
            <w:tcW w:w="567" w:type="dxa"/>
            <w:vMerge/>
            <w:vAlign w:val="center"/>
          </w:tcPr>
          <w:p w14:paraId="2EF0E0FD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69F415F6" w14:textId="09C0169E" w:rsidR="0009332D" w:rsidRPr="0098566E" w:rsidRDefault="0009332D" w:rsidP="00B10C0B">
            <w:pPr>
              <w:pStyle w:val="Heading3"/>
              <w:rPr>
                <w:sz w:val="22"/>
              </w:rPr>
            </w:pPr>
            <w:r w:rsidRPr="00976638">
              <w:rPr>
                <w:sz w:val="24"/>
                <w:szCs w:val="24"/>
                <w:lang w:val="pt-BR"/>
              </w:rPr>
              <w:t>Verificare functionare contor orar / resetare revizie</w:t>
            </w:r>
          </w:p>
        </w:tc>
        <w:tc>
          <w:tcPr>
            <w:tcW w:w="992" w:type="dxa"/>
            <w:vMerge/>
            <w:vAlign w:val="center"/>
          </w:tcPr>
          <w:p w14:paraId="53FB6638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6E8D42BD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6F6CF28D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A1F6F8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7D8C69B9" w14:textId="77777777" w:rsidR="0009332D" w:rsidRDefault="0009332D" w:rsidP="00B10C0B"/>
        </w:tc>
        <w:tc>
          <w:tcPr>
            <w:tcW w:w="1276" w:type="dxa"/>
            <w:vMerge/>
          </w:tcPr>
          <w:p w14:paraId="0EC0D20D" w14:textId="77777777" w:rsidR="0009332D" w:rsidRDefault="0009332D" w:rsidP="00B10C0B"/>
        </w:tc>
        <w:tc>
          <w:tcPr>
            <w:tcW w:w="1418" w:type="dxa"/>
            <w:vMerge/>
          </w:tcPr>
          <w:p w14:paraId="1646E94F" w14:textId="77777777" w:rsidR="0009332D" w:rsidRDefault="0009332D" w:rsidP="00B10C0B"/>
        </w:tc>
      </w:tr>
      <w:tr w:rsidR="0009332D" w14:paraId="016F4F3B" w14:textId="77777777" w:rsidTr="00D42D93">
        <w:trPr>
          <w:trHeight w:val="2117"/>
        </w:trPr>
        <w:tc>
          <w:tcPr>
            <w:tcW w:w="567" w:type="dxa"/>
            <w:vMerge/>
            <w:vAlign w:val="center"/>
          </w:tcPr>
          <w:p w14:paraId="469BBDFA" w14:textId="77777777" w:rsidR="0009332D" w:rsidRPr="00D667C1" w:rsidRDefault="0009332D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5FD3F1F1" w14:textId="0E3267DA" w:rsidR="0009332D" w:rsidRPr="006A3CB4" w:rsidRDefault="0009332D" w:rsidP="00B10C0B">
            <w:pPr>
              <w:pStyle w:val="Heading3"/>
              <w:rPr>
                <w:sz w:val="24"/>
              </w:rPr>
            </w:pPr>
            <w:r w:rsidRPr="00976638">
              <w:rPr>
                <w:sz w:val="24"/>
                <w:szCs w:val="24"/>
                <w:lang w:val="pt-BR"/>
              </w:rPr>
              <w:t>Verificare modul comanda / erori / resetare, verificare vizuala tablou de transfer AAR</w:t>
            </w:r>
          </w:p>
        </w:tc>
        <w:tc>
          <w:tcPr>
            <w:tcW w:w="992" w:type="dxa"/>
            <w:vMerge/>
            <w:vAlign w:val="center"/>
          </w:tcPr>
          <w:p w14:paraId="60F58763" w14:textId="77777777" w:rsidR="0009332D" w:rsidRPr="006A3CB4" w:rsidRDefault="0009332D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4657BCD4" w14:textId="77777777" w:rsidR="0009332D" w:rsidRDefault="0009332D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5CBF79AA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8AB4719" w14:textId="77777777" w:rsidR="0009332D" w:rsidRPr="005D4D3C" w:rsidRDefault="0009332D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1DD369D8" w14:textId="77777777" w:rsidR="0009332D" w:rsidRDefault="0009332D" w:rsidP="00B10C0B"/>
        </w:tc>
        <w:tc>
          <w:tcPr>
            <w:tcW w:w="1276" w:type="dxa"/>
            <w:vMerge/>
          </w:tcPr>
          <w:p w14:paraId="52903C30" w14:textId="77777777" w:rsidR="0009332D" w:rsidRDefault="0009332D" w:rsidP="00B10C0B"/>
        </w:tc>
        <w:tc>
          <w:tcPr>
            <w:tcW w:w="1418" w:type="dxa"/>
            <w:vMerge/>
          </w:tcPr>
          <w:p w14:paraId="0261EA8A" w14:textId="77777777" w:rsidR="0009332D" w:rsidRDefault="0009332D" w:rsidP="00B10C0B"/>
        </w:tc>
      </w:tr>
      <w:tr w:rsidR="002D2755" w14:paraId="525AF421" w14:textId="77777777" w:rsidTr="00D42D93">
        <w:tc>
          <w:tcPr>
            <w:tcW w:w="567" w:type="dxa"/>
            <w:vMerge/>
            <w:vAlign w:val="center"/>
          </w:tcPr>
          <w:p w14:paraId="263F4C86" w14:textId="77777777" w:rsidR="002D2755" w:rsidRPr="00D667C1" w:rsidRDefault="002D2755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65678318" w14:textId="017141AC" w:rsidR="002D2755" w:rsidRPr="006A3CB4" w:rsidRDefault="002D2755" w:rsidP="00B10C0B">
            <w:pPr>
              <w:pStyle w:val="Heading3"/>
              <w:rPr>
                <w:sz w:val="24"/>
              </w:rPr>
            </w:pPr>
            <w:r w:rsidRPr="00976638">
              <w:rPr>
                <w:sz w:val="24"/>
                <w:szCs w:val="24"/>
                <w:lang w:val="pt-BR"/>
              </w:rPr>
              <w:t>Verificare existenta impamantare, admisie si evacuare aer, esapament, rezervor combustibil</w:t>
            </w:r>
          </w:p>
        </w:tc>
        <w:tc>
          <w:tcPr>
            <w:tcW w:w="992" w:type="dxa"/>
            <w:vMerge w:val="restart"/>
            <w:vAlign w:val="center"/>
          </w:tcPr>
          <w:p w14:paraId="4F1D1549" w14:textId="77777777" w:rsidR="002D2755" w:rsidRPr="006A3CB4" w:rsidRDefault="002D2755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29C66059" w14:textId="77777777" w:rsidR="002D2755" w:rsidRDefault="002D2755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 w:val="restart"/>
          </w:tcPr>
          <w:p w14:paraId="3316F62F" w14:textId="77777777" w:rsidR="002D2755" w:rsidRPr="005D4D3C" w:rsidRDefault="002D2755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2EF2698" w14:textId="77777777" w:rsidR="002D2755" w:rsidRPr="005D4D3C" w:rsidRDefault="002D2755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14:paraId="7BA84D90" w14:textId="77777777" w:rsidR="002D2755" w:rsidRDefault="002D2755" w:rsidP="00B10C0B"/>
        </w:tc>
        <w:tc>
          <w:tcPr>
            <w:tcW w:w="1276" w:type="dxa"/>
            <w:vMerge w:val="restart"/>
          </w:tcPr>
          <w:p w14:paraId="02B47DEF" w14:textId="77777777" w:rsidR="002D2755" w:rsidRDefault="002D2755" w:rsidP="00B10C0B"/>
        </w:tc>
        <w:tc>
          <w:tcPr>
            <w:tcW w:w="1418" w:type="dxa"/>
            <w:vMerge w:val="restart"/>
          </w:tcPr>
          <w:p w14:paraId="614FED99" w14:textId="77777777" w:rsidR="002D2755" w:rsidRDefault="002D2755" w:rsidP="00B10C0B"/>
        </w:tc>
      </w:tr>
      <w:tr w:rsidR="002D2755" w14:paraId="0214C115" w14:textId="77777777" w:rsidTr="00D42D93">
        <w:tc>
          <w:tcPr>
            <w:tcW w:w="567" w:type="dxa"/>
            <w:vMerge/>
            <w:vAlign w:val="center"/>
          </w:tcPr>
          <w:p w14:paraId="61091F35" w14:textId="77777777" w:rsidR="002D2755" w:rsidRPr="00D667C1" w:rsidRDefault="002D2755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35FF1B22" w14:textId="4BFC3CBA" w:rsidR="002D2755" w:rsidRPr="00976638" w:rsidRDefault="002D2755" w:rsidP="00B10C0B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  <w:lang w:val="pt-BR"/>
              </w:rPr>
              <w:t>Verificare vizuala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976638">
              <w:rPr>
                <w:sz w:val="24"/>
                <w:szCs w:val="24"/>
                <w:lang w:val="pt-BR"/>
              </w:rPr>
              <w:t>carcasa, conexiuni electrice, strangeri</w:t>
            </w:r>
          </w:p>
        </w:tc>
        <w:tc>
          <w:tcPr>
            <w:tcW w:w="992" w:type="dxa"/>
            <w:vMerge/>
            <w:vAlign w:val="center"/>
          </w:tcPr>
          <w:p w14:paraId="16C0A9E4" w14:textId="77777777" w:rsidR="002D2755" w:rsidRPr="006A3CB4" w:rsidRDefault="002D2755" w:rsidP="00B10C0B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78424EB1" w14:textId="77777777" w:rsidR="002D2755" w:rsidRDefault="002D2755" w:rsidP="00B10C0B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22D1C55A" w14:textId="77777777" w:rsidR="002D2755" w:rsidRPr="005D4D3C" w:rsidRDefault="002D2755" w:rsidP="00B10C0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48CDAA5" w14:textId="77777777" w:rsidR="002D2755" w:rsidRPr="005D4D3C" w:rsidRDefault="002D2755" w:rsidP="00B10C0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AACDAB0" w14:textId="77777777" w:rsidR="002D2755" w:rsidRDefault="002D2755" w:rsidP="00B10C0B"/>
        </w:tc>
        <w:tc>
          <w:tcPr>
            <w:tcW w:w="1276" w:type="dxa"/>
            <w:vMerge/>
          </w:tcPr>
          <w:p w14:paraId="244E5740" w14:textId="77777777" w:rsidR="002D2755" w:rsidRDefault="002D2755" w:rsidP="00B10C0B"/>
        </w:tc>
        <w:tc>
          <w:tcPr>
            <w:tcW w:w="1418" w:type="dxa"/>
            <w:vMerge/>
          </w:tcPr>
          <w:p w14:paraId="6C75E666" w14:textId="77777777" w:rsidR="002D2755" w:rsidRDefault="002D2755" w:rsidP="00B10C0B"/>
        </w:tc>
      </w:tr>
      <w:tr w:rsidR="00D42D93" w14:paraId="0A2A99AD" w14:textId="77777777" w:rsidTr="00737BBB">
        <w:tc>
          <w:tcPr>
            <w:tcW w:w="567" w:type="dxa"/>
            <w:vAlign w:val="center"/>
          </w:tcPr>
          <w:p w14:paraId="157B6B31" w14:textId="77777777" w:rsidR="00D42D93" w:rsidRPr="00D667C1" w:rsidRDefault="00D42D93" w:rsidP="00B10C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81" w:type="dxa"/>
            <w:gridSpan w:val="8"/>
            <w:vAlign w:val="center"/>
          </w:tcPr>
          <w:p w14:paraId="5654B182" w14:textId="073A74DD" w:rsidR="00D42D93" w:rsidRDefault="00D42D93" w:rsidP="00B10C0B">
            <w:r w:rsidRPr="00976638">
              <w:rPr>
                <w:b/>
                <w:bCs/>
                <w:sz w:val="24"/>
                <w:szCs w:val="24"/>
                <w:lang w:eastAsia="en-US"/>
              </w:rPr>
              <w:t>Interventie - Servicii de intretinere - Grup electrogen, constand in inlocuiri de piese de schimb si consumabile</w:t>
            </w:r>
          </w:p>
        </w:tc>
      </w:tr>
      <w:tr w:rsidR="00276F40" w14:paraId="3A96F61F" w14:textId="77777777" w:rsidTr="00D42D93">
        <w:tc>
          <w:tcPr>
            <w:tcW w:w="567" w:type="dxa"/>
            <w:vMerge w:val="restart"/>
            <w:vAlign w:val="center"/>
          </w:tcPr>
          <w:p w14:paraId="1F564656" w14:textId="24453B35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14:paraId="4BD50578" w14:textId="20BAC24A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</w:rPr>
              <w:t>Kit set consumabile ( kit filtre )</w:t>
            </w:r>
          </w:p>
        </w:tc>
        <w:tc>
          <w:tcPr>
            <w:tcW w:w="992" w:type="dxa"/>
            <w:vMerge w:val="restart"/>
            <w:vAlign w:val="center"/>
          </w:tcPr>
          <w:p w14:paraId="463F9739" w14:textId="72A51ECB" w:rsidR="00276F40" w:rsidRPr="006A3CB4" w:rsidRDefault="00276F40" w:rsidP="00D42D93">
            <w:pPr>
              <w:spacing w:line="276" w:lineRule="auto"/>
              <w:jc w:val="center"/>
            </w:pPr>
            <w:r>
              <w:rPr>
                <w:sz w:val="24"/>
              </w:rPr>
              <w:t>Revizie/an</w:t>
            </w:r>
          </w:p>
        </w:tc>
        <w:tc>
          <w:tcPr>
            <w:tcW w:w="851" w:type="dxa"/>
            <w:vMerge w:val="restart"/>
            <w:vAlign w:val="center"/>
          </w:tcPr>
          <w:p w14:paraId="10993C41" w14:textId="7F5A9F8D" w:rsidR="00276F40" w:rsidRDefault="00276F40" w:rsidP="00D42D93">
            <w:pPr>
              <w:spacing w:line="276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</w:tcPr>
          <w:p w14:paraId="61A93538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336B9A9C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14:paraId="4217106A" w14:textId="77777777" w:rsidR="00276F40" w:rsidRDefault="00276F40" w:rsidP="00D42D93"/>
        </w:tc>
        <w:tc>
          <w:tcPr>
            <w:tcW w:w="1276" w:type="dxa"/>
            <w:vMerge w:val="restart"/>
          </w:tcPr>
          <w:p w14:paraId="09DD7FC3" w14:textId="77777777" w:rsidR="00276F40" w:rsidRDefault="00276F40" w:rsidP="00D42D93"/>
        </w:tc>
        <w:tc>
          <w:tcPr>
            <w:tcW w:w="1418" w:type="dxa"/>
            <w:vMerge w:val="restart"/>
          </w:tcPr>
          <w:p w14:paraId="117B19BC" w14:textId="77777777" w:rsidR="00276F40" w:rsidRDefault="00276F40" w:rsidP="00D42D93"/>
        </w:tc>
      </w:tr>
      <w:tr w:rsidR="00276F40" w14:paraId="1C044FE0" w14:textId="77777777" w:rsidTr="00D42D93">
        <w:tc>
          <w:tcPr>
            <w:tcW w:w="567" w:type="dxa"/>
            <w:vMerge/>
            <w:vAlign w:val="center"/>
          </w:tcPr>
          <w:p w14:paraId="5011E428" w14:textId="77777777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596ABDAD" w14:textId="37BC591D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</w:rPr>
              <w:t>Ulei industrial</w:t>
            </w:r>
          </w:p>
        </w:tc>
        <w:tc>
          <w:tcPr>
            <w:tcW w:w="992" w:type="dxa"/>
            <w:vMerge/>
            <w:vAlign w:val="center"/>
          </w:tcPr>
          <w:p w14:paraId="6EFB8C4F" w14:textId="77777777" w:rsidR="00276F40" w:rsidRPr="006A3CB4" w:rsidRDefault="00276F40" w:rsidP="00D42D93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43429335" w14:textId="77777777" w:rsidR="00276F40" w:rsidRDefault="00276F40" w:rsidP="00D42D93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6C16304B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A47977F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178BAC7F" w14:textId="77777777" w:rsidR="00276F40" w:rsidRDefault="00276F40" w:rsidP="00D42D93"/>
        </w:tc>
        <w:tc>
          <w:tcPr>
            <w:tcW w:w="1276" w:type="dxa"/>
            <w:vMerge/>
          </w:tcPr>
          <w:p w14:paraId="646530F1" w14:textId="77777777" w:rsidR="00276F40" w:rsidRDefault="00276F40" w:rsidP="00D42D93"/>
        </w:tc>
        <w:tc>
          <w:tcPr>
            <w:tcW w:w="1418" w:type="dxa"/>
            <w:vMerge/>
          </w:tcPr>
          <w:p w14:paraId="19137F38" w14:textId="77777777" w:rsidR="00276F40" w:rsidRDefault="00276F40" w:rsidP="00D42D93"/>
        </w:tc>
      </w:tr>
      <w:tr w:rsidR="00276F40" w14:paraId="0EBA1C4F" w14:textId="77777777" w:rsidTr="00D42D93">
        <w:tc>
          <w:tcPr>
            <w:tcW w:w="567" w:type="dxa"/>
            <w:vMerge/>
            <w:vAlign w:val="center"/>
          </w:tcPr>
          <w:p w14:paraId="6C79179E" w14:textId="77777777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7C8C0108" w14:textId="4FB38B45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</w:rPr>
              <w:t>Testare acumulator (tensiune, capacitate )</w:t>
            </w:r>
          </w:p>
        </w:tc>
        <w:tc>
          <w:tcPr>
            <w:tcW w:w="992" w:type="dxa"/>
            <w:vMerge/>
            <w:vAlign w:val="center"/>
          </w:tcPr>
          <w:p w14:paraId="22107AD5" w14:textId="77777777" w:rsidR="00276F40" w:rsidRPr="006A3CB4" w:rsidRDefault="00276F40" w:rsidP="00D42D93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6D44F8A5" w14:textId="77777777" w:rsidR="00276F40" w:rsidRDefault="00276F40" w:rsidP="00D42D93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0A03C5C9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DC75C9A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74385CB4" w14:textId="77777777" w:rsidR="00276F40" w:rsidRDefault="00276F40" w:rsidP="00D42D93"/>
        </w:tc>
        <w:tc>
          <w:tcPr>
            <w:tcW w:w="1276" w:type="dxa"/>
            <w:vMerge/>
          </w:tcPr>
          <w:p w14:paraId="314960A6" w14:textId="77777777" w:rsidR="00276F40" w:rsidRDefault="00276F40" w:rsidP="00D42D93"/>
        </w:tc>
        <w:tc>
          <w:tcPr>
            <w:tcW w:w="1418" w:type="dxa"/>
            <w:vMerge/>
          </w:tcPr>
          <w:p w14:paraId="670D9280" w14:textId="77777777" w:rsidR="00276F40" w:rsidRDefault="00276F40" w:rsidP="00D42D93"/>
        </w:tc>
      </w:tr>
      <w:tr w:rsidR="00276F40" w14:paraId="657D416D" w14:textId="77777777" w:rsidTr="00D42D93">
        <w:tc>
          <w:tcPr>
            <w:tcW w:w="567" w:type="dxa"/>
            <w:vMerge/>
            <w:vAlign w:val="center"/>
          </w:tcPr>
          <w:p w14:paraId="73C7637D" w14:textId="77777777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4340AB0B" w14:textId="35F2B8D3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  <w:lang w:val="pt-BR"/>
              </w:rPr>
              <w:t>Testare cu camera cu termoviziune (contacte electrice)</w:t>
            </w:r>
          </w:p>
        </w:tc>
        <w:tc>
          <w:tcPr>
            <w:tcW w:w="992" w:type="dxa"/>
            <w:vMerge/>
            <w:vAlign w:val="center"/>
          </w:tcPr>
          <w:p w14:paraId="22EEAFEC" w14:textId="77777777" w:rsidR="00276F40" w:rsidRPr="006A3CB4" w:rsidRDefault="00276F40" w:rsidP="00D42D93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39DFABEE" w14:textId="77777777" w:rsidR="00276F40" w:rsidRDefault="00276F40" w:rsidP="00D42D93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54D38FF8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346F402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640BE58A" w14:textId="77777777" w:rsidR="00276F40" w:rsidRDefault="00276F40" w:rsidP="00D42D93"/>
        </w:tc>
        <w:tc>
          <w:tcPr>
            <w:tcW w:w="1276" w:type="dxa"/>
            <w:vMerge/>
          </w:tcPr>
          <w:p w14:paraId="3771BFCB" w14:textId="77777777" w:rsidR="00276F40" w:rsidRDefault="00276F40" w:rsidP="00D42D93"/>
        </w:tc>
        <w:tc>
          <w:tcPr>
            <w:tcW w:w="1418" w:type="dxa"/>
            <w:vMerge/>
          </w:tcPr>
          <w:p w14:paraId="21D78E5D" w14:textId="77777777" w:rsidR="00276F40" w:rsidRDefault="00276F40" w:rsidP="00D42D93"/>
        </w:tc>
      </w:tr>
      <w:tr w:rsidR="00276F40" w14:paraId="6B140623" w14:textId="77777777" w:rsidTr="00D42D93">
        <w:tc>
          <w:tcPr>
            <w:tcW w:w="567" w:type="dxa"/>
            <w:vMerge/>
            <w:vAlign w:val="center"/>
          </w:tcPr>
          <w:p w14:paraId="1143E2EB" w14:textId="77777777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bottom"/>
          </w:tcPr>
          <w:p w14:paraId="74650F8F" w14:textId="3BA93990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</w:rPr>
              <w:t>Verificare concentratie antigel / completare in limita a 10 Litri</w:t>
            </w:r>
          </w:p>
        </w:tc>
        <w:tc>
          <w:tcPr>
            <w:tcW w:w="992" w:type="dxa"/>
            <w:vMerge/>
            <w:vAlign w:val="center"/>
          </w:tcPr>
          <w:p w14:paraId="6412D802" w14:textId="77777777" w:rsidR="00276F40" w:rsidRPr="006A3CB4" w:rsidRDefault="00276F40" w:rsidP="00D42D93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41F5B6B1" w14:textId="77777777" w:rsidR="00276F40" w:rsidRDefault="00276F40" w:rsidP="00D42D93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0A6E88B5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D7F4A84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275A7DBA" w14:textId="77777777" w:rsidR="00276F40" w:rsidRDefault="00276F40" w:rsidP="00D42D93"/>
        </w:tc>
        <w:tc>
          <w:tcPr>
            <w:tcW w:w="1276" w:type="dxa"/>
            <w:vMerge/>
          </w:tcPr>
          <w:p w14:paraId="5595FEE4" w14:textId="77777777" w:rsidR="00276F40" w:rsidRDefault="00276F40" w:rsidP="00D42D93"/>
        </w:tc>
        <w:tc>
          <w:tcPr>
            <w:tcW w:w="1418" w:type="dxa"/>
            <w:vMerge/>
          </w:tcPr>
          <w:p w14:paraId="7660651D" w14:textId="77777777" w:rsidR="00276F40" w:rsidRDefault="00276F40" w:rsidP="00D42D93"/>
        </w:tc>
      </w:tr>
      <w:tr w:rsidR="00276F40" w14:paraId="2F8DF785" w14:textId="77777777" w:rsidTr="00D42D93">
        <w:tc>
          <w:tcPr>
            <w:tcW w:w="567" w:type="dxa"/>
            <w:vMerge/>
            <w:vAlign w:val="center"/>
          </w:tcPr>
          <w:p w14:paraId="590E1F90" w14:textId="77777777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bottom"/>
          </w:tcPr>
          <w:p w14:paraId="0DDDAB63" w14:textId="66122B04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  <w:r w:rsidRPr="00976638">
              <w:rPr>
                <w:sz w:val="24"/>
                <w:szCs w:val="24"/>
                <w:lang w:val="pt-BR"/>
              </w:rPr>
              <w:t>Diagnoza computerizata cu soft agreat de producator</w:t>
            </w:r>
          </w:p>
        </w:tc>
        <w:tc>
          <w:tcPr>
            <w:tcW w:w="992" w:type="dxa"/>
            <w:vMerge/>
            <w:vAlign w:val="center"/>
          </w:tcPr>
          <w:p w14:paraId="0C04A0CD" w14:textId="77777777" w:rsidR="00276F40" w:rsidRPr="006A3CB4" w:rsidRDefault="00276F40" w:rsidP="00D42D93">
            <w:pPr>
              <w:spacing w:line="276" w:lineRule="auto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289995EA" w14:textId="77777777" w:rsidR="00276F40" w:rsidRDefault="00276F40" w:rsidP="00D42D93">
            <w:pPr>
              <w:spacing w:line="276" w:lineRule="auto"/>
              <w:jc w:val="center"/>
            </w:pPr>
          </w:p>
        </w:tc>
        <w:tc>
          <w:tcPr>
            <w:tcW w:w="850" w:type="dxa"/>
            <w:vMerge/>
          </w:tcPr>
          <w:p w14:paraId="271909C0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697D921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A717A51" w14:textId="77777777" w:rsidR="00276F40" w:rsidRDefault="00276F40" w:rsidP="00D42D93"/>
        </w:tc>
        <w:tc>
          <w:tcPr>
            <w:tcW w:w="1276" w:type="dxa"/>
            <w:vMerge/>
          </w:tcPr>
          <w:p w14:paraId="3E6E3929" w14:textId="77777777" w:rsidR="00276F40" w:rsidRDefault="00276F40" w:rsidP="00D42D93"/>
        </w:tc>
        <w:tc>
          <w:tcPr>
            <w:tcW w:w="1418" w:type="dxa"/>
            <w:vMerge/>
          </w:tcPr>
          <w:p w14:paraId="2593BB87" w14:textId="77777777" w:rsidR="00276F40" w:rsidRDefault="00276F40" w:rsidP="00D42D93"/>
        </w:tc>
      </w:tr>
      <w:tr w:rsidR="00276F40" w14:paraId="3187F4EF" w14:textId="77777777" w:rsidTr="00D42D93">
        <w:tc>
          <w:tcPr>
            <w:tcW w:w="567" w:type="dxa"/>
            <w:vMerge/>
            <w:vAlign w:val="center"/>
          </w:tcPr>
          <w:p w14:paraId="1E97540F" w14:textId="77777777" w:rsidR="00276F40" w:rsidRPr="00D667C1" w:rsidRDefault="00276F40" w:rsidP="00D42D9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14:paraId="2E80852A" w14:textId="77777777" w:rsidR="00276F40" w:rsidRPr="00976638" w:rsidRDefault="00276F40" w:rsidP="00D42D93">
            <w:pPr>
              <w:pStyle w:val="Heading3"/>
              <w:rPr>
                <w:sz w:val="24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3815B33" w14:textId="77777777" w:rsidR="00276F40" w:rsidRPr="006A3CB4" w:rsidRDefault="00276F40" w:rsidP="00D42D93">
            <w:pPr>
              <w:spacing w:line="276" w:lineRule="auto"/>
              <w:jc w:val="center"/>
            </w:pPr>
          </w:p>
        </w:tc>
        <w:tc>
          <w:tcPr>
            <w:tcW w:w="851" w:type="dxa"/>
            <w:vAlign w:val="center"/>
          </w:tcPr>
          <w:p w14:paraId="64947D2E" w14:textId="77777777" w:rsidR="00276F40" w:rsidRDefault="00276F40" w:rsidP="00D42D93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14:paraId="2F933CC2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E8E994C" w14:textId="77777777" w:rsidR="00276F40" w:rsidRPr="005D4D3C" w:rsidRDefault="00276F40" w:rsidP="00D42D9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7F9BC2A3" w14:textId="77777777" w:rsidR="00276F40" w:rsidRDefault="00276F40" w:rsidP="00D42D93"/>
        </w:tc>
        <w:tc>
          <w:tcPr>
            <w:tcW w:w="1276" w:type="dxa"/>
          </w:tcPr>
          <w:p w14:paraId="1586D2BD" w14:textId="6360D660" w:rsidR="00276F40" w:rsidRDefault="00276F40" w:rsidP="00D42D93">
            <w:r>
              <w:t>TOTAL (lei fara TVA)</w:t>
            </w:r>
          </w:p>
        </w:tc>
        <w:tc>
          <w:tcPr>
            <w:tcW w:w="1418" w:type="dxa"/>
          </w:tcPr>
          <w:p w14:paraId="704F694F" w14:textId="77777777" w:rsidR="00276F40" w:rsidRDefault="00276F40" w:rsidP="00D42D93"/>
        </w:tc>
      </w:tr>
    </w:tbl>
    <w:p w14:paraId="7E1FB759" w14:textId="77777777" w:rsidR="00276F40" w:rsidRDefault="00276F40" w:rsidP="00DD0643">
      <w:pPr>
        <w:jc w:val="both"/>
        <w:rPr>
          <w:b/>
          <w:sz w:val="18"/>
          <w:szCs w:val="18"/>
        </w:rPr>
      </w:pPr>
    </w:p>
    <w:p w14:paraId="4B89E0B3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1741A0FE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1E9CE71C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2CEBEBFE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50744150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216B3486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03C7FA5C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04BD145E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29BAC720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3023DC14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2F861D8E" w14:textId="77777777" w:rsid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</w:p>
    <w:p w14:paraId="4454B036" w14:textId="6ABEA9D4" w:rsidR="00DC0B1D" w:rsidRPr="00DC0B1D" w:rsidRDefault="00DC0B1D" w:rsidP="00DC0B1D">
      <w:pPr>
        <w:jc w:val="both"/>
        <w:rPr>
          <w:b/>
          <w:sz w:val="18"/>
          <w:szCs w:val="18"/>
          <w:u w:val="single"/>
          <w:lang w:val="es-ES"/>
        </w:rPr>
      </w:pPr>
      <w:r w:rsidRPr="00DC0B1D">
        <w:rPr>
          <w:b/>
          <w:sz w:val="18"/>
          <w:szCs w:val="18"/>
          <w:u w:val="single"/>
          <w:lang w:val="es-ES"/>
        </w:rPr>
        <w:t>LISTA MATERIALELOR</w:t>
      </w:r>
      <w:r>
        <w:rPr>
          <w:b/>
          <w:sz w:val="18"/>
          <w:szCs w:val="18"/>
          <w:u w:val="single"/>
          <w:lang w:val="es-ES"/>
        </w:rPr>
        <w:t xml:space="preserve"> </w:t>
      </w:r>
      <w:r w:rsidRPr="00DC0B1D">
        <w:rPr>
          <w:b/>
          <w:sz w:val="18"/>
          <w:szCs w:val="18"/>
          <w:u w:val="single"/>
          <w:lang w:val="fr-FR"/>
        </w:rPr>
        <w:t>DE BAZĂ SI CONSUMABILELOR</w:t>
      </w:r>
      <w:r>
        <w:rPr>
          <w:b/>
          <w:sz w:val="18"/>
          <w:szCs w:val="18"/>
          <w:u w:val="single"/>
          <w:lang w:val="es-ES"/>
        </w:rPr>
        <w:t xml:space="preserve"> </w:t>
      </w:r>
      <w:r w:rsidRPr="00DC0B1D">
        <w:rPr>
          <w:b/>
          <w:sz w:val="18"/>
          <w:szCs w:val="18"/>
          <w:u w:val="single"/>
          <w:lang w:val="fr-FR"/>
        </w:rPr>
        <w:t>PUSE LA DISPOZIŢIE DE PRESTATOR</w:t>
      </w:r>
    </w:p>
    <w:p w14:paraId="600F70D5" w14:textId="77777777" w:rsidR="00DC0B1D" w:rsidRPr="00DC0B1D" w:rsidRDefault="00DC0B1D" w:rsidP="00DC0B1D">
      <w:pPr>
        <w:jc w:val="both"/>
        <w:rPr>
          <w:b/>
          <w:sz w:val="18"/>
          <w:szCs w:val="18"/>
          <w:lang w:val="fr-FR"/>
        </w:rPr>
      </w:pP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923"/>
        <w:gridCol w:w="3366"/>
        <w:gridCol w:w="963"/>
        <w:gridCol w:w="789"/>
        <w:gridCol w:w="1143"/>
        <w:gridCol w:w="1742"/>
      </w:tblGrid>
      <w:tr w:rsidR="00DC0B1D" w:rsidRPr="00DC0B1D" w14:paraId="7E155E64" w14:textId="77777777" w:rsidTr="004C33C7">
        <w:trPr>
          <w:trHeight w:val="39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88687" w14:textId="77777777" w:rsidR="00DC0B1D" w:rsidRPr="00DC0B1D" w:rsidRDefault="00DC0B1D" w:rsidP="00DC0B1D">
            <w:pPr>
              <w:jc w:val="both"/>
              <w:rPr>
                <w:b/>
                <w:bCs/>
                <w:sz w:val="18"/>
                <w:szCs w:val="18"/>
              </w:rPr>
            </w:pPr>
            <w:r w:rsidRPr="00DC0B1D">
              <w:rPr>
                <w:b/>
                <w:bCs/>
                <w:sz w:val="18"/>
                <w:szCs w:val="18"/>
              </w:rPr>
              <w:t>Nr.crt.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DB925" w14:textId="77777777" w:rsidR="00DC0B1D" w:rsidRPr="00DC0B1D" w:rsidRDefault="00DC0B1D" w:rsidP="00DC0B1D">
            <w:pPr>
              <w:jc w:val="both"/>
              <w:rPr>
                <w:b/>
                <w:bCs/>
                <w:sz w:val="18"/>
                <w:szCs w:val="18"/>
              </w:rPr>
            </w:pPr>
            <w:r w:rsidRPr="00DC0B1D">
              <w:rPr>
                <w:b/>
                <w:bCs/>
                <w:sz w:val="18"/>
                <w:szCs w:val="18"/>
              </w:rPr>
              <w:t>DENUMIRE MATERIALE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47A96" w14:textId="77777777" w:rsidR="00DC0B1D" w:rsidRPr="00DC0B1D" w:rsidRDefault="00DC0B1D" w:rsidP="00DC0B1D">
            <w:pPr>
              <w:jc w:val="both"/>
              <w:rPr>
                <w:b/>
                <w:bCs/>
                <w:sz w:val="18"/>
                <w:szCs w:val="18"/>
              </w:rPr>
            </w:pPr>
            <w:r w:rsidRPr="00DC0B1D">
              <w:rPr>
                <w:b/>
                <w:bCs/>
                <w:sz w:val="18"/>
                <w:szCs w:val="18"/>
              </w:rPr>
              <w:t>UM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FA489" w14:textId="77777777" w:rsidR="00DC0B1D" w:rsidRPr="00DC0B1D" w:rsidRDefault="00DC0B1D" w:rsidP="00DC0B1D">
            <w:pPr>
              <w:jc w:val="both"/>
              <w:rPr>
                <w:b/>
                <w:bCs/>
                <w:sz w:val="18"/>
                <w:szCs w:val="18"/>
              </w:rPr>
            </w:pPr>
            <w:r w:rsidRPr="00DC0B1D">
              <w:rPr>
                <w:b/>
                <w:bCs/>
                <w:sz w:val="18"/>
                <w:szCs w:val="18"/>
              </w:rPr>
              <w:t>Cant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7DFA8" w14:textId="77777777" w:rsidR="00DC0B1D" w:rsidRPr="00DC0B1D" w:rsidRDefault="00DC0B1D" w:rsidP="00DC0B1D">
            <w:pPr>
              <w:jc w:val="both"/>
              <w:rPr>
                <w:b/>
                <w:bCs/>
                <w:sz w:val="18"/>
                <w:szCs w:val="18"/>
              </w:rPr>
            </w:pPr>
            <w:r w:rsidRPr="00DC0B1D">
              <w:rPr>
                <w:b/>
                <w:bCs/>
                <w:sz w:val="18"/>
                <w:szCs w:val="18"/>
              </w:rPr>
              <w:t xml:space="preserve">PRET UNITAR </w:t>
            </w:r>
            <w:r w:rsidRPr="00DC0B1D">
              <w:rPr>
                <w:b/>
                <w:sz w:val="18"/>
                <w:szCs w:val="18"/>
              </w:rPr>
              <w:t>(lei fara TVA)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BF93D" w14:textId="77777777" w:rsidR="00DC0B1D" w:rsidRPr="00DC0B1D" w:rsidRDefault="00DC0B1D" w:rsidP="00DC0B1D">
            <w:pPr>
              <w:jc w:val="both"/>
              <w:rPr>
                <w:b/>
                <w:bCs/>
                <w:sz w:val="18"/>
                <w:szCs w:val="18"/>
              </w:rPr>
            </w:pPr>
            <w:r w:rsidRPr="00DC0B1D">
              <w:rPr>
                <w:b/>
                <w:bCs/>
                <w:sz w:val="18"/>
                <w:szCs w:val="18"/>
              </w:rPr>
              <w:t xml:space="preserve">PRET TOTAL </w:t>
            </w:r>
            <w:r w:rsidRPr="00DC0B1D">
              <w:rPr>
                <w:b/>
                <w:sz w:val="18"/>
                <w:szCs w:val="18"/>
              </w:rPr>
              <w:t>(lei fara TVA)</w:t>
            </w:r>
          </w:p>
        </w:tc>
      </w:tr>
      <w:tr w:rsidR="00DC0B1D" w:rsidRPr="00DC0B1D" w14:paraId="353019E5" w14:textId="77777777" w:rsidTr="004C33C7">
        <w:trPr>
          <w:trHeight w:val="24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31C3D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1805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932B6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B411E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DF3F1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4286F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6</w:t>
            </w:r>
          </w:p>
        </w:tc>
      </w:tr>
      <w:tr w:rsidR="00DC0B1D" w:rsidRPr="00DC0B1D" w14:paraId="368FD25C" w14:textId="77777777" w:rsidTr="004C33C7">
        <w:trPr>
          <w:trHeight w:val="67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2B81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A803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Kit set consumabile (kit filtre)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651C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set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4E432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34A46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53FDD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DC0B1D" w:rsidRPr="00DC0B1D" w14:paraId="1A34DEFA" w14:textId="77777777" w:rsidTr="004C33C7">
        <w:trPr>
          <w:trHeight w:val="66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5DB6E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D3CB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pt-BR"/>
              </w:rPr>
              <w:t>Ulei industrial  tip 15W40 (1 bucata = 20 litri)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CDB80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buc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DA5A6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8BD93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D9C5F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DC0B1D" w:rsidRPr="00DC0B1D" w14:paraId="5BB6AD91" w14:textId="77777777" w:rsidTr="004C33C7">
        <w:trPr>
          <w:trHeight w:val="133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AD709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879A5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Antigel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F6EB4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6DF56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  <w:r w:rsidRPr="00DC0B1D">
              <w:rPr>
                <w:b/>
                <w:sz w:val="18"/>
                <w:szCs w:val="18"/>
                <w:lang w:val="en-AU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2A7F4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220F2" w14:textId="77777777" w:rsidR="00DC0B1D" w:rsidRPr="00DC0B1D" w:rsidRDefault="00DC0B1D" w:rsidP="00DC0B1D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14:paraId="0A2D82B9" w14:textId="77777777" w:rsidR="00DC0B1D" w:rsidRPr="00DC0B1D" w:rsidRDefault="00DC0B1D" w:rsidP="00DC0B1D">
      <w:pPr>
        <w:jc w:val="both"/>
        <w:rPr>
          <w:b/>
          <w:sz w:val="18"/>
          <w:szCs w:val="18"/>
          <w:lang w:val="fr-FR"/>
        </w:rPr>
      </w:pPr>
      <w:r w:rsidRPr="00DC0B1D">
        <w:rPr>
          <w:b/>
          <w:sz w:val="18"/>
          <w:szCs w:val="18"/>
          <w:lang w:val="fr-FR"/>
        </w:rPr>
        <w:t xml:space="preserve">                                                         Total (lei fara TVA)</w:t>
      </w:r>
    </w:p>
    <w:p w14:paraId="0EFCAE07" w14:textId="77777777" w:rsidR="00DC0B1D" w:rsidRPr="00DC0B1D" w:rsidRDefault="00DC0B1D" w:rsidP="00DC0B1D">
      <w:pPr>
        <w:jc w:val="both"/>
        <w:rPr>
          <w:b/>
          <w:sz w:val="18"/>
          <w:szCs w:val="18"/>
          <w:lang w:val="fr-FR"/>
        </w:rPr>
      </w:pPr>
    </w:p>
    <w:p w14:paraId="0EAD0C93" w14:textId="77777777" w:rsidR="00DC0B1D" w:rsidRPr="00DC0B1D" w:rsidRDefault="00DC0B1D" w:rsidP="00DC0B1D">
      <w:pPr>
        <w:jc w:val="both"/>
        <w:rPr>
          <w:b/>
          <w:sz w:val="18"/>
          <w:szCs w:val="18"/>
          <w:lang w:val="en-GB"/>
        </w:rPr>
      </w:pPr>
      <w:r w:rsidRPr="00DC0B1D">
        <w:rPr>
          <w:b/>
          <w:bCs/>
          <w:sz w:val="18"/>
          <w:szCs w:val="18"/>
          <w:lang w:val="fr-FR"/>
        </w:rPr>
        <w:t>Nota </w:t>
      </w:r>
      <w:r w:rsidRPr="00DC0B1D">
        <w:rPr>
          <w:b/>
          <w:sz w:val="18"/>
          <w:szCs w:val="18"/>
          <w:lang w:val="fr-FR"/>
        </w:rPr>
        <w:t xml:space="preserve">: </w:t>
      </w:r>
      <w:r w:rsidRPr="00DC0B1D">
        <w:rPr>
          <w:b/>
          <w:sz w:val="18"/>
          <w:szCs w:val="18"/>
          <w:lang w:val="en-GB"/>
        </w:rPr>
        <w:t>Pretul produselor este inclus in pretul serviciilor din Anexa 1 Lista de cantitatii de servicii</w:t>
      </w:r>
    </w:p>
    <w:p w14:paraId="6DA2CD83" w14:textId="77777777" w:rsidR="00DC0B1D" w:rsidRDefault="00DC0B1D" w:rsidP="00DD0643">
      <w:pPr>
        <w:jc w:val="both"/>
        <w:rPr>
          <w:b/>
          <w:sz w:val="18"/>
          <w:szCs w:val="18"/>
        </w:rPr>
      </w:pPr>
    </w:p>
    <w:p w14:paraId="02B0E231" w14:textId="77777777" w:rsidR="00DC0B1D" w:rsidRDefault="00DC0B1D" w:rsidP="00DD0643">
      <w:pPr>
        <w:jc w:val="both"/>
        <w:rPr>
          <w:b/>
          <w:sz w:val="18"/>
          <w:szCs w:val="18"/>
        </w:rPr>
      </w:pPr>
    </w:p>
    <w:p w14:paraId="3E57F3F9" w14:textId="77777777" w:rsidR="00DC0B1D" w:rsidRDefault="00DC0B1D" w:rsidP="00DD0643">
      <w:pPr>
        <w:jc w:val="both"/>
        <w:rPr>
          <w:b/>
          <w:sz w:val="18"/>
          <w:szCs w:val="18"/>
        </w:rPr>
      </w:pPr>
    </w:p>
    <w:p w14:paraId="5467617B" w14:textId="502A3428" w:rsidR="00DD0643" w:rsidRPr="00110BAE" w:rsidRDefault="00DD0643" w:rsidP="00DD0643">
      <w:pPr>
        <w:jc w:val="both"/>
        <w:rPr>
          <w:b/>
          <w:sz w:val="18"/>
          <w:szCs w:val="18"/>
        </w:rPr>
      </w:pPr>
      <w:r w:rsidRPr="00110BAE">
        <w:rPr>
          <w:b/>
          <w:sz w:val="18"/>
          <w:szCs w:val="18"/>
        </w:rPr>
        <w:t>CONDITII TEHNICE</w:t>
      </w:r>
    </w:p>
    <w:tbl>
      <w:tblPr>
        <w:tblW w:w="1107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0"/>
        <w:gridCol w:w="3240"/>
      </w:tblGrid>
      <w:tr w:rsidR="005D4D3C" w:rsidRPr="00D85929" w14:paraId="3883F234" w14:textId="77777777" w:rsidTr="0021555D">
        <w:tc>
          <w:tcPr>
            <w:tcW w:w="7830" w:type="dxa"/>
            <w:vAlign w:val="center"/>
          </w:tcPr>
          <w:p w14:paraId="1D139569" w14:textId="77777777" w:rsidR="005D4D3C" w:rsidRPr="00912B7C" w:rsidRDefault="005D4D3C" w:rsidP="0021555D">
            <w:pPr>
              <w:jc w:val="center"/>
            </w:pPr>
            <w:r w:rsidRPr="00912B7C">
              <w:rPr>
                <w:sz w:val="22"/>
                <w:szCs w:val="22"/>
              </w:rPr>
              <w:t>SOLICITARE ACHIZITOR</w:t>
            </w:r>
          </w:p>
        </w:tc>
        <w:tc>
          <w:tcPr>
            <w:tcW w:w="3240" w:type="dxa"/>
            <w:vAlign w:val="center"/>
          </w:tcPr>
          <w:p w14:paraId="13579BF0" w14:textId="77777777" w:rsidR="005D4D3C" w:rsidRPr="00D85929" w:rsidRDefault="005D4D3C" w:rsidP="0021555D">
            <w:pPr>
              <w:jc w:val="center"/>
            </w:pPr>
            <w:r w:rsidRPr="00D85929">
              <w:rPr>
                <w:b/>
                <w:sz w:val="22"/>
                <w:szCs w:val="22"/>
              </w:rPr>
              <w:t xml:space="preserve">    OFERTA FURNIZOR</w:t>
            </w:r>
            <w:r w:rsidRPr="00D85929">
              <w:rPr>
                <w:sz w:val="22"/>
                <w:szCs w:val="22"/>
              </w:rPr>
              <w:t xml:space="preserve">      </w:t>
            </w:r>
          </w:p>
          <w:p w14:paraId="230601E8" w14:textId="77777777" w:rsidR="005D4D3C" w:rsidRPr="00D85929" w:rsidRDefault="005D4D3C" w:rsidP="0021555D">
            <w:pPr>
              <w:jc w:val="center"/>
            </w:pPr>
            <w:r w:rsidRPr="00D85929">
              <w:rPr>
                <w:sz w:val="22"/>
                <w:szCs w:val="22"/>
              </w:rPr>
              <w:t xml:space="preserve"> </w:t>
            </w:r>
            <w:r w:rsidRPr="00D85929">
              <w:rPr>
                <w:i/>
                <w:sz w:val="22"/>
                <w:szCs w:val="22"/>
              </w:rPr>
              <w:t>(se bifează varianta dorită)</w:t>
            </w:r>
          </w:p>
        </w:tc>
      </w:tr>
      <w:tr w:rsidR="005D4D3C" w:rsidRPr="00D85929" w14:paraId="73051313" w14:textId="77777777" w:rsidTr="0021555D">
        <w:tc>
          <w:tcPr>
            <w:tcW w:w="7830" w:type="dxa"/>
          </w:tcPr>
          <w:p w14:paraId="38EF9553" w14:textId="77777777" w:rsidR="005D4D3C" w:rsidRPr="00F662EC" w:rsidRDefault="005D4D3C" w:rsidP="0021555D">
            <w:pPr>
              <w:jc w:val="both"/>
              <w:rPr>
                <w:sz w:val="20"/>
                <w:szCs w:val="20"/>
              </w:rPr>
            </w:pPr>
            <w:r w:rsidRPr="00F662EC">
              <w:rPr>
                <w:sz w:val="20"/>
                <w:szCs w:val="20"/>
                <w:lang w:val="ro-RO"/>
              </w:rPr>
              <w:t>1.</w:t>
            </w:r>
            <w:r w:rsidR="00F662EC" w:rsidRPr="00F662EC">
              <w:rPr>
                <w:sz w:val="20"/>
                <w:szCs w:val="20"/>
                <w:lang w:val="ro-RO"/>
              </w:rPr>
              <w:t xml:space="preserve"> Prestatorul</w:t>
            </w:r>
            <w:r w:rsidRPr="00F662EC">
              <w:rPr>
                <w:sz w:val="20"/>
                <w:szCs w:val="20"/>
                <w:lang w:val="ro-RO"/>
              </w:rPr>
              <w:t xml:space="preserve"> va respecta cerintele caietului de sarcini</w:t>
            </w:r>
          </w:p>
        </w:tc>
        <w:tc>
          <w:tcPr>
            <w:tcW w:w="3240" w:type="dxa"/>
          </w:tcPr>
          <w:p w14:paraId="5A406239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  <w:tr w:rsidR="00A3308B" w:rsidRPr="00D85929" w14:paraId="61356BE4" w14:textId="77777777" w:rsidTr="00A3308B">
        <w:trPr>
          <w:trHeight w:val="70"/>
        </w:trPr>
        <w:tc>
          <w:tcPr>
            <w:tcW w:w="7830" w:type="dxa"/>
          </w:tcPr>
          <w:p w14:paraId="24B9AF19" w14:textId="496D23C6" w:rsidR="00A3308B" w:rsidRPr="00A3308B" w:rsidRDefault="00BF1C96" w:rsidP="00BF1C96">
            <w:pPr>
              <w:pStyle w:val="BodyText3"/>
              <w:spacing w:after="0" w:line="276" w:lineRule="auto"/>
              <w:ind w:right="50"/>
              <w:jc w:val="both"/>
              <w:rPr>
                <w:sz w:val="18"/>
                <w:szCs w:val="18"/>
                <w:lang w:val="fr-FR"/>
              </w:rPr>
            </w:pPr>
            <w:r w:rsidRPr="0062768A">
              <w:rPr>
                <w:sz w:val="20"/>
                <w:szCs w:val="20"/>
                <w:lang w:val="ro-RO"/>
              </w:rPr>
              <w:t>2</w:t>
            </w:r>
            <w:r w:rsidR="00A3308B" w:rsidRPr="0062768A">
              <w:rPr>
                <w:sz w:val="20"/>
                <w:szCs w:val="20"/>
                <w:lang w:val="ro-RO"/>
              </w:rPr>
              <w:t>.</w:t>
            </w:r>
            <w:r w:rsidR="0062768A" w:rsidRPr="0062768A">
              <w:rPr>
                <w:sz w:val="20"/>
                <w:szCs w:val="20"/>
                <w:lang w:val="ro-RO"/>
              </w:rPr>
              <w:t xml:space="preserve"> Prestatorul trebuie sa realizeze serviciile din prezentul caiet de sarcini in confomitate cu cerintele standardului de calitate SR EN ISO 9001: 2015.</w:t>
            </w:r>
            <w:r w:rsidR="0062768A" w:rsidRPr="00643F18">
              <w:rPr>
                <w:rFonts w:ascii="Arial" w:hAnsi="Arial" w:cs="Arial"/>
                <w:color w:val="000000"/>
                <w:sz w:val="24"/>
                <w:szCs w:val="24"/>
              </w:rPr>
              <w:t xml:space="preserve">  </w:t>
            </w:r>
          </w:p>
        </w:tc>
        <w:tc>
          <w:tcPr>
            <w:tcW w:w="3240" w:type="dxa"/>
            <w:vAlign w:val="center"/>
          </w:tcPr>
          <w:p w14:paraId="027F1AD7" w14:textId="77777777" w:rsidR="00A3308B" w:rsidRPr="00D85929" w:rsidRDefault="00A3308B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  <w:tr w:rsidR="00B907FA" w:rsidRPr="00D85929" w14:paraId="671060CB" w14:textId="77777777" w:rsidTr="00B907FA">
        <w:trPr>
          <w:trHeight w:val="1975"/>
        </w:trPr>
        <w:tc>
          <w:tcPr>
            <w:tcW w:w="7830" w:type="dxa"/>
          </w:tcPr>
          <w:p w14:paraId="44929E07" w14:textId="19B28D0B" w:rsidR="00B907FA" w:rsidRPr="00B907FA" w:rsidRDefault="00B907FA" w:rsidP="00B907FA">
            <w:pPr>
              <w:jc w:val="both"/>
              <w:rPr>
                <w:sz w:val="20"/>
                <w:szCs w:val="20"/>
                <w:lang w:val="ro-RO"/>
              </w:rPr>
            </w:pPr>
            <w:r w:rsidRPr="00B907FA">
              <w:rPr>
                <w:sz w:val="20"/>
                <w:szCs w:val="20"/>
                <w:lang w:val="ro-RO"/>
              </w:rPr>
              <w:t>Oferta tehnica va cuprinde date tehnice si informatii care sa dovedeasca ca serviciile solicita</w:t>
            </w:r>
            <w:r w:rsidR="000E4A6D">
              <w:rPr>
                <w:sz w:val="20"/>
                <w:szCs w:val="20"/>
                <w:lang w:val="ro-RO"/>
              </w:rPr>
              <w:t>te</w:t>
            </w:r>
            <w:r w:rsidRPr="00B907FA">
              <w:rPr>
                <w:sz w:val="20"/>
                <w:szCs w:val="20"/>
                <w:lang w:val="ro-RO"/>
              </w:rPr>
              <w:t xml:space="preserve"> se vor executa respectand cerintele caietului de sarcini. </w:t>
            </w:r>
          </w:p>
          <w:p w14:paraId="47C544D0" w14:textId="58BB7A45" w:rsidR="00B907FA" w:rsidRPr="00B907FA" w:rsidRDefault="00B907FA" w:rsidP="00B907FA">
            <w:pPr>
              <w:jc w:val="both"/>
              <w:rPr>
                <w:sz w:val="20"/>
                <w:szCs w:val="20"/>
                <w:lang w:val="ro-RO"/>
              </w:rPr>
            </w:pPr>
            <w:r w:rsidRPr="00B907FA">
              <w:rPr>
                <w:sz w:val="20"/>
                <w:szCs w:val="20"/>
                <w:lang w:val="ro-RO"/>
              </w:rPr>
              <w:t>1. In oferta tehnica ofertantul va certifica realizarea serviciilor solicitate in anexa nr. 1</w:t>
            </w:r>
          </w:p>
          <w:p w14:paraId="75EDCA55" w14:textId="1199FEF5" w:rsidR="00B907FA" w:rsidRPr="00B907FA" w:rsidRDefault="00B907FA" w:rsidP="00B907FA">
            <w:pPr>
              <w:jc w:val="both"/>
              <w:rPr>
                <w:sz w:val="20"/>
                <w:szCs w:val="20"/>
                <w:lang w:val="ro-RO"/>
              </w:rPr>
            </w:pPr>
            <w:r w:rsidRPr="00B907FA">
              <w:rPr>
                <w:sz w:val="20"/>
                <w:szCs w:val="20"/>
                <w:lang w:val="ro-RO"/>
              </w:rPr>
              <w:t>2. In oferta tehnica se vor inscrie in mod obligatoriu informatii privind termenul de prestare si garantiile tehnice ofertate.</w:t>
            </w:r>
            <w:r w:rsidR="00FE3168">
              <w:rPr>
                <w:sz w:val="20"/>
                <w:szCs w:val="20"/>
                <w:lang w:val="ro-RO"/>
              </w:rPr>
              <w:t xml:space="preserve"> Ofertantul trebuie sa dovedeasca experienta similara in servicii de intretinere grupuri electrogene industriale. </w:t>
            </w:r>
          </w:p>
          <w:p w14:paraId="3E7818DD" w14:textId="77777777" w:rsidR="00B907FA" w:rsidRPr="00B907FA" w:rsidRDefault="00B907FA" w:rsidP="00B907FA">
            <w:pPr>
              <w:jc w:val="both"/>
              <w:rPr>
                <w:sz w:val="20"/>
                <w:szCs w:val="20"/>
                <w:lang w:val="ro-RO"/>
              </w:rPr>
            </w:pPr>
            <w:r w:rsidRPr="00B907FA">
              <w:rPr>
                <w:sz w:val="20"/>
                <w:szCs w:val="20"/>
                <w:lang w:val="ro-RO"/>
              </w:rPr>
              <w:t>3. In cadrul ofertei tehnice, ofertantul va face dovada ca firma lor este autorizata de catre IRMAS GRUP (producatorul echipamentului).</w:t>
            </w:r>
          </w:p>
          <w:p w14:paraId="21C77E4F" w14:textId="5841EB2B" w:rsidR="00B907FA" w:rsidRPr="0062768A" w:rsidRDefault="00B907FA" w:rsidP="00B907FA">
            <w:pPr>
              <w:shd w:val="clear" w:color="auto" w:fill="FFFFFF"/>
              <w:jc w:val="both"/>
              <w:rPr>
                <w:sz w:val="20"/>
                <w:szCs w:val="20"/>
                <w:lang w:val="ro-RO"/>
              </w:rPr>
            </w:pPr>
            <w:r w:rsidRPr="00B907FA">
              <w:rPr>
                <w:sz w:val="20"/>
                <w:szCs w:val="20"/>
                <w:lang w:val="ro-RO"/>
              </w:rPr>
              <w:t>4. In cadrul ofertei tehnice, ofertantul va face dovada respectarii reglementarilor in vigoare referitoare la securitatea si sanatatea in munca (Legea protectiei muncii nr.319/2006; Normele metodologice de aplicare a prevederilor Legii securitatii si sanatatii in munca nr.319/2006, aprobate prin HG 1425/2006, cu completarile si modificarile aprobate prin HG 955/2010; PE205/1981 norme de protectie a muncii pentru partea mecanica a centralelor electrice).</w:t>
            </w:r>
          </w:p>
        </w:tc>
        <w:tc>
          <w:tcPr>
            <w:tcW w:w="3240" w:type="dxa"/>
            <w:vAlign w:val="center"/>
          </w:tcPr>
          <w:p w14:paraId="7D454FB9" w14:textId="2C30F7EE" w:rsidR="00B907FA" w:rsidRPr="00D85929" w:rsidRDefault="00E72C66" w:rsidP="00F65482">
            <w:pPr>
              <w:jc w:val="center"/>
              <w:rPr>
                <w:sz w:val="20"/>
                <w:szCs w:val="20"/>
              </w:rPr>
            </w:pPr>
            <w:r w:rsidRPr="00E72C66">
              <w:rPr>
                <w:sz w:val="20"/>
                <w:szCs w:val="20"/>
              </w:rPr>
              <w:t>Acceptat □        Neacceptat □</w:t>
            </w:r>
          </w:p>
        </w:tc>
      </w:tr>
      <w:tr w:rsidR="005D4D3C" w:rsidRPr="00D85929" w14:paraId="0485C68A" w14:textId="77777777" w:rsidTr="0021555D">
        <w:trPr>
          <w:trHeight w:val="70"/>
        </w:trPr>
        <w:tc>
          <w:tcPr>
            <w:tcW w:w="7830" w:type="dxa"/>
          </w:tcPr>
          <w:p w14:paraId="5978F61A" w14:textId="77777777" w:rsidR="005D4D3C" w:rsidRPr="00912B7C" w:rsidRDefault="00BF1C96" w:rsidP="0021555D">
            <w:pPr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>3</w:t>
            </w:r>
            <w:r w:rsidR="00A3308B">
              <w:rPr>
                <w:sz w:val="20"/>
                <w:szCs w:val="20"/>
              </w:rPr>
              <w:t>.</w:t>
            </w:r>
            <w:r w:rsidR="005D4D3C" w:rsidRPr="00912B7C">
              <w:rPr>
                <w:sz w:val="20"/>
                <w:szCs w:val="20"/>
              </w:rPr>
              <w:t xml:space="preserve">Garantia tehnica </w:t>
            </w:r>
          </w:p>
        </w:tc>
        <w:tc>
          <w:tcPr>
            <w:tcW w:w="3240" w:type="dxa"/>
          </w:tcPr>
          <w:p w14:paraId="10861FFC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</w:tbl>
    <w:p w14:paraId="1B1E5442" w14:textId="77777777" w:rsidR="005D4D3C" w:rsidRPr="00D85929" w:rsidRDefault="005D4D3C" w:rsidP="005D4D3C">
      <w:pPr>
        <w:jc w:val="both"/>
        <w:rPr>
          <w:sz w:val="20"/>
          <w:szCs w:val="20"/>
          <w:lang w:val="es-MX"/>
        </w:rPr>
      </w:pPr>
      <w:r w:rsidRPr="00D85929">
        <w:rPr>
          <w:sz w:val="20"/>
          <w:szCs w:val="20"/>
          <w:lang w:val="es-MX"/>
        </w:rPr>
        <w:t>(*) Garantia tehnica solicitata de achizitor: conform cerintelor din caietul de sarcini</w:t>
      </w:r>
    </w:p>
    <w:p w14:paraId="75931D53" w14:textId="77777777" w:rsidR="005D4D3C" w:rsidRPr="00D85929" w:rsidRDefault="005D4D3C" w:rsidP="005D4D3C">
      <w:pPr>
        <w:jc w:val="both"/>
        <w:rPr>
          <w:b/>
          <w:sz w:val="22"/>
          <w:szCs w:val="22"/>
        </w:rPr>
      </w:pPr>
      <w:r w:rsidRPr="00D85929">
        <w:rPr>
          <w:b/>
          <w:sz w:val="22"/>
          <w:szCs w:val="22"/>
        </w:rPr>
        <w:t>CONDITII COMERCIALE</w:t>
      </w:r>
    </w:p>
    <w:tbl>
      <w:tblPr>
        <w:tblW w:w="1107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0"/>
        <w:gridCol w:w="3240"/>
      </w:tblGrid>
      <w:tr w:rsidR="005D4D3C" w:rsidRPr="00D85929" w14:paraId="69F4D684" w14:textId="77777777" w:rsidTr="0021555D">
        <w:tc>
          <w:tcPr>
            <w:tcW w:w="7830" w:type="dxa"/>
            <w:vAlign w:val="center"/>
          </w:tcPr>
          <w:p w14:paraId="27D8DF95" w14:textId="77777777" w:rsidR="005D4D3C" w:rsidRPr="00805414" w:rsidRDefault="005D4D3C" w:rsidP="0021555D">
            <w:pPr>
              <w:jc w:val="both"/>
              <w:rPr>
                <w:b/>
              </w:rPr>
            </w:pPr>
            <w:r w:rsidRPr="00805414">
              <w:rPr>
                <w:b/>
                <w:sz w:val="22"/>
                <w:szCs w:val="22"/>
              </w:rPr>
              <w:t>SOLICITARE ACHIZITOR</w:t>
            </w:r>
          </w:p>
        </w:tc>
        <w:tc>
          <w:tcPr>
            <w:tcW w:w="3240" w:type="dxa"/>
            <w:vAlign w:val="center"/>
          </w:tcPr>
          <w:p w14:paraId="4606164B" w14:textId="77777777" w:rsidR="005D4D3C" w:rsidRPr="00D85929" w:rsidRDefault="005D4D3C" w:rsidP="0021555D">
            <w:pPr>
              <w:jc w:val="both"/>
            </w:pPr>
            <w:r w:rsidRPr="00D85929">
              <w:rPr>
                <w:b/>
                <w:sz w:val="22"/>
                <w:szCs w:val="22"/>
              </w:rPr>
              <w:t>OFERTA FURNIZOR</w:t>
            </w:r>
            <w:r w:rsidRPr="00D85929">
              <w:rPr>
                <w:sz w:val="22"/>
                <w:szCs w:val="22"/>
              </w:rPr>
              <w:t xml:space="preserve">      </w:t>
            </w:r>
          </w:p>
          <w:p w14:paraId="729219CE" w14:textId="77777777" w:rsidR="005D4D3C" w:rsidRPr="00D85929" w:rsidRDefault="005D4D3C" w:rsidP="0021555D">
            <w:pPr>
              <w:jc w:val="both"/>
              <w:rPr>
                <w:lang w:val="es-MX"/>
              </w:rPr>
            </w:pPr>
            <w:r w:rsidRPr="00D85929">
              <w:rPr>
                <w:sz w:val="22"/>
                <w:szCs w:val="22"/>
              </w:rPr>
              <w:t xml:space="preserve"> </w:t>
            </w:r>
            <w:r w:rsidRPr="00D85929">
              <w:rPr>
                <w:i/>
                <w:sz w:val="22"/>
                <w:szCs w:val="22"/>
              </w:rPr>
              <w:t>(se bifează varianta dorită)</w:t>
            </w:r>
          </w:p>
        </w:tc>
      </w:tr>
      <w:tr w:rsidR="005D4D3C" w:rsidRPr="00D85929" w14:paraId="3DAEC9CC" w14:textId="77777777" w:rsidTr="0021555D">
        <w:tc>
          <w:tcPr>
            <w:tcW w:w="7830" w:type="dxa"/>
            <w:vAlign w:val="center"/>
          </w:tcPr>
          <w:p w14:paraId="70D66855" w14:textId="77777777" w:rsidR="005D4D3C" w:rsidRPr="00D85929" w:rsidRDefault="005D4D3C" w:rsidP="0021555D">
            <w:pPr>
              <w:jc w:val="both"/>
              <w:rPr>
                <w:b/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Angajament comercial : </w:t>
            </w:r>
            <w:r w:rsidRPr="00D85929">
              <w:rPr>
                <w:sz w:val="20"/>
                <w:szCs w:val="20"/>
              </w:rPr>
              <w:t>contract (model anexat)</w:t>
            </w:r>
          </w:p>
        </w:tc>
        <w:tc>
          <w:tcPr>
            <w:tcW w:w="3240" w:type="dxa"/>
            <w:vAlign w:val="center"/>
          </w:tcPr>
          <w:p w14:paraId="6C6D71AC" w14:textId="77777777" w:rsidR="005D4D3C" w:rsidRPr="00D85929" w:rsidRDefault="005D4D3C" w:rsidP="00F65482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14F5ED51" w14:textId="77777777" w:rsidTr="0021555D">
        <w:trPr>
          <w:trHeight w:val="294"/>
        </w:trPr>
        <w:tc>
          <w:tcPr>
            <w:tcW w:w="7830" w:type="dxa"/>
          </w:tcPr>
          <w:p w14:paraId="758069C1" w14:textId="77777777" w:rsidR="005D4D3C" w:rsidRPr="009E3482" w:rsidRDefault="005D4D3C" w:rsidP="0021555D">
            <w:pPr>
              <w:jc w:val="both"/>
              <w:rPr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Conditii de plata : </w:t>
            </w:r>
            <w:r w:rsidRPr="00D85929">
              <w:rPr>
                <w:sz w:val="20"/>
                <w:szCs w:val="20"/>
              </w:rPr>
              <w:t>conform contract</w:t>
            </w:r>
          </w:p>
        </w:tc>
        <w:tc>
          <w:tcPr>
            <w:tcW w:w="3240" w:type="dxa"/>
            <w:vAlign w:val="center"/>
          </w:tcPr>
          <w:p w14:paraId="5A65F85D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50A0835B" w14:textId="77777777" w:rsidTr="0021555D">
        <w:trPr>
          <w:trHeight w:val="70"/>
        </w:trPr>
        <w:tc>
          <w:tcPr>
            <w:tcW w:w="7830" w:type="dxa"/>
          </w:tcPr>
          <w:p w14:paraId="399DF49F" w14:textId="77777777" w:rsidR="005D4D3C" w:rsidRPr="00D85929" w:rsidRDefault="005D4D3C" w:rsidP="00F662EC">
            <w:pPr>
              <w:jc w:val="both"/>
              <w:rPr>
                <w:sz w:val="20"/>
                <w:szCs w:val="20"/>
              </w:rPr>
            </w:pPr>
            <w:r w:rsidRPr="0062768A">
              <w:rPr>
                <w:sz w:val="20"/>
                <w:szCs w:val="20"/>
              </w:rPr>
              <w:t>Documente însoţitoare</w:t>
            </w:r>
            <w:r w:rsidRPr="00D85929">
              <w:rPr>
                <w:sz w:val="20"/>
                <w:szCs w:val="20"/>
              </w:rPr>
              <w:t>: conform cerintelor caietului de sarcini</w:t>
            </w:r>
          </w:p>
        </w:tc>
        <w:tc>
          <w:tcPr>
            <w:tcW w:w="3240" w:type="dxa"/>
            <w:vAlign w:val="center"/>
          </w:tcPr>
          <w:p w14:paraId="7BBE5A70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7F3B2832" w14:textId="77777777" w:rsidTr="00B907FA">
        <w:trPr>
          <w:trHeight w:val="670"/>
        </w:trPr>
        <w:tc>
          <w:tcPr>
            <w:tcW w:w="7830" w:type="dxa"/>
          </w:tcPr>
          <w:p w14:paraId="79D5B138" w14:textId="77777777" w:rsidR="0062768A" w:rsidRPr="0062768A" w:rsidRDefault="0062768A" w:rsidP="0062768A">
            <w:pPr>
              <w:jc w:val="both"/>
              <w:rPr>
                <w:sz w:val="20"/>
                <w:szCs w:val="20"/>
              </w:rPr>
            </w:pPr>
            <w:r w:rsidRPr="0062768A">
              <w:rPr>
                <w:sz w:val="20"/>
                <w:szCs w:val="20"/>
              </w:rPr>
              <w:t xml:space="preserve">Receptia serviciilor se face in baza urmatoarelor documente: </w:t>
            </w:r>
          </w:p>
          <w:p w14:paraId="15FCBC44" w14:textId="77777777" w:rsidR="0062768A" w:rsidRPr="0062768A" w:rsidRDefault="0062768A" w:rsidP="0062768A">
            <w:pPr>
              <w:ind w:firstLine="567"/>
              <w:jc w:val="both"/>
              <w:rPr>
                <w:sz w:val="20"/>
                <w:szCs w:val="20"/>
              </w:rPr>
            </w:pPr>
            <w:r w:rsidRPr="0062768A">
              <w:rPr>
                <w:sz w:val="20"/>
                <w:szCs w:val="20"/>
              </w:rPr>
              <w:t>- proces verbal de receptie a serviciilor prestate (aferente unei interventii complete);</w:t>
            </w:r>
          </w:p>
          <w:p w14:paraId="278EB457" w14:textId="45BB5071" w:rsidR="00721DC7" w:rsidRPr="0062768A" w:rsidRDefault="0062768A" w:rsidP="00B907FA">
            <w:pPr>
              <w:ind w:firstLine="567"/>
              <w:jc w:val="both"/>
              <w:rPr>
                <w:sz w:val="20"/>
                <w:szCs w:val="20"/>
              </w:rPr>
            </w:pPr>
            <w:r w:rsidRPr="0062768A">
              <w:rPr>
                <w:sz w:val="20"/>
                <w:szCs w:val="20"/>
              </w:rPr>
              <w:t>- receptia la terminarea prestarii serviciilor (la expirarea duratei contractului).</w:t>
            </w:r>
          </w:p>
        </w:tc>
        <w:tc>
          <w:tcPr>
            <w:tcW w:w="3240" w:type="dxa"/>
            <w:vAlign w:val="center"/>
          </w:tcPr>
          <w:p w14:paraId="28A93AA2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51A864A5" w14:textId="77777777" w:rsidTr="005D4D3C">
        <w:trPr>
          <w:trHeight w:val="666"/>
        </w:trPr>
        <w:tc>
          <w:tcPr>
            <w:tcW w:w="7830" w:type="dxa"/>
            <w:vAlign w:val="center"/>
          </w:tcPr>
          <w:p w14:paraId="1B821415" w14:textId="77777777" w:rsidR="005D4D3C" w:rsidRPr="00D85929" w:rsidRDefault="005D4D3C" w:rsidP="0021555D">
            <w:pPr>
              <w:jc w:val="both"/>
              <w:rPr>
                <w:b/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>Model contract propus de achizitor</w:t>
            </w:r>
          </w:p>
        </w:tc>
        <w:tc>
          <w:tcPr>
            <w:tcW w:w="3240" w:type="dxa"/>
            <w:vAlign w:val="center"/>
          </w:tcPr>
          <w:p w14:paraId="68491E4D" w14:textId="77777777" w:rsidR="005D4D3C" w:rsidRPr="00D85929" w:rsidRDefault="005D4D3C" w:rsidP="00F65482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</w:t>
            </w:r>
          </w:p>
          <w:p w14:paraId="581C6469" w14:textId="77777777" w:rsidR="005D4D3C" w:rsidRPr="00D85929" w:rsidRDefault="005D4D3C" w:rsidP="00F65482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Neacceptat □</w:t>
            </w:r>
          </w:p>
          <w:p w14:paraId="5444F453" w14:textId="77777777" w:rsidR="005D4D3C" w:rsidRPr="00D85929" w:rsidRDefault="005D4D3C" w:rsidP="00F65482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Cu obiectiuni □</w:t>
            </w:r>
          </w:p>
          <w:p w14:paraId="745DE85E" w14:textId="77777777" w:rsidR="005D4D3C" w:rsidRPr="00D85929" w:rsidRDefault="005D4D3C" w:rsidP="00F65482">
            <w:pPr>
              <w:jc w:val="center"/>
              <w:rPr>
                <w:b/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(se prezinta lista cu obiectiuni)</w:t>
            </w:r>
          </w:p>
        </w:tc>
      </w:tr>
    </w:tbl>
    <w:p w14:paraId="4429E994" w14:textId="77777777" w:rsidR="005D4D3C" w:rsidRPr="00EB26C3" w:rsidRDefault="005D4D3C" w:rsidP="00DD0643">
      <w:pPr>
        <w:jc w:val="both"/>
        <w:rPr>
          <w:b/>
          <w:sz w:val="20"/>
          <w:szCs w:val="20"/>
        </w:rPr>
      </w:pPr>
    </w:p>
    <w:p w14:paraId="35172E7C" w14:textId="77777777" w:rsidR="00DD410E" w:rsidRPr="00EB26C3" w:rsidRDefault="00DD410E" w:rsidP="00DD410E">
      <w:pPr>
        <w:rPr>
          <w:b/>
          <w:sz w:val="20"/>
          <w:szCs w:val="20"/>
        </w:rPr>
      </w:pPr>
    </w:p>
    <w:p w14:paraId="555F1EF7" w14:textId="77777777" w:rsidR="00DD410E" w:rsidRDefault="00DD410E" w:rsidP="00DD410E">
      <w:pPr>
        <w:rPr>
          <w:b/>
          <w:sz w:val="20"/>
          <w:szCs w:val="20"/>
        </w:rPr>
      </w:pPr>
      <w:r w:rsidRPr="00EB26C3">
        <w:rPr>
          <w:b/>
          <w:sz w:val="20"/>
          <w:szCs w:val="20"/>
        </w:rPr>
        <w:t xml:space="preserve">                                    </w:t>
      </w:r>
      <w:r w:rsidR="005D4D3C">
        <w:rPr>
          <w:b/>
          <w:sz w:val="20"/>
          <w:szCs w:val="20"/>
        </w:rPr>
        <w:t xml:space="preserve">                         </w:t>
      </w:r>
    </w:p>
    <w:p w14:paraId="3D33D45B" w14:textId="77777777" w:rsidR="005D4D3C" w:rsidRPr="00EB26C3" w:rsidRDefault="005D4D3C" w:rsidP="00DD410E">
      <w:pPr>
        <w:rPr>
          <w:b/>
          <w:sz w:val="20"/>
          <w:szCs w:val="20"/>
        </w:rPr>
      </w:pPr>
    </w:p>
    <w:p w14:paraId="08666CBF" w14:textId="77777777" w:rsidR="00DD410E" w:rsidRPr="00EB26C3" w:rsidRDefault="00DD410E" w:rsidP="00DD410E">
      <w:pPr>
        <w:rPr>
          <w:b/>
          <w:sz w:val="20"/>
          <w:szCs w:val="20"/>
        </w:rPr>
      </w:pPr>
      <w:r w:rsidRPr="00EB26C3">
        <w:rPr>
          <w:b/>
          <w:sz w:val="20"/>
          <w:szCs w:val="20"/>
        </w:rPr>
        <w:t xml:space="preserve">                                 </w:t>
      </w:r>
      <w:r w:rsidR="00110BAE">
        <w:rPr>
          <w:b/>
          <w:sz w:val="20"/>
          <w:szCs w:val="20"/>
        </w:rPr>
        <w:t xml:space="preserve">                                              </w:t>
      </w:r>
      <w:r w:rsidRPr="00EB26C3">
        <w:rPr>
          <w:b/>
          <w:sz w:val="20"/>
          <w:szCs w:val="20"/>
        </w:rPr>
        <w:t xml:space="preserve"> </w:t>
      </w:r>
      <w:r w:rsidR="00110BAE">
        <w:rPr>
          <w:b/>
          <w:sz w:val="20"/>
          <w:szCs w:val="20"/>
        </w:rPr>
        <w:t>PRESTATOR</w:t>
      </w:r>
    </w:p>
    <w:p w14:paraId="5C668C04" w14:textId="77777777" w:rsidR="005D4D3C" w:rsidRPr="00EB26C3" w:rsidRDefault="005D4D3C" w:rsidP="005D4D3C">
      <w:pPr>
        <w:rPr>
          <w:b/>
          <w:sz w:val="20"/>
          <w:szCs w:val="20"/>
        </w:rPr>
      </w:pPr>
      <w:r>
        <w:t xml:space="preserve">                                                             </w:t>
      </w:r>
      <w:r w:rsidRPr="00EB26C3">
        <w:rPr>
          <w:sz w:val="20"/>
          <w:szCs w:val="20"/>
        </w:rPr>
        <w:t>(semnatura autorizata)</w:t>
      </w:r>
    </w:p>
    <w:sectPr w:rsidR="005D4D3C" w:rsidRPr="00EB26C3" w:rsidSect="00110BA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D3B4E" w14:textId="77777777" w:rsidR="00FF4FA9" w:rsidRDefault="00FF4FA9" w:rsidP="00FC3321">
      <w:r>
        <w:separator/>
      </w:r>
    </w:p>
  </w:endnote>
  <w:endnote w:type="continuationSeparator" w:id="0">
    <w:p w14:paraId="4092D439" w14:textId="77777777" w:rsidR="00FF4FA9" w:rsidRDefault="00FF4FA9" w:rsidP="00FC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BE85B" w14:textId="77777777" w:rsidR="00FF4FA9" w:rsidRDefault="00FF4FA9" w:rsidP="00FC3321">
      <w:r>
        <w:separator/>
      </w:r>
    </w:p>
  </w:footnote>
  <w:footnote w:type="continuationSeparator" w:id="0">
    <w:p w14:paraId="7C05ED21" w14:textId="77777777" w:rsidR="00FF4FA9" w:rsidRDefault="00FF4FA9" w:rsidP="00FC3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17907"/>
    <w:multiLevelType w:val="hybridMultilevel"/>
    <w:tmpl w:val="265E61C2"/>
    <w:lvl w:ilvl="0" w:tplc="4874D7EC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35" w:hanging="360"/>
      </w:pPr>
    </w:lvl>
    <w:lvl w:ilvl="2" w:tplc="0809001B" w:tentative="1">
      <w:start w:val="1"/>
      <w:numFmt w:val="lowerRoman"/>
      <w:lvlText w:val="%3."/>
      <w:lvlJc w:val="right"/>
      <w:pPr>
        <w:ind w:left="2955" w:hanging="180"/>
      </w:pPr>
    </w:lvl>
    <w:lvl w:ilvl="3" w:tplc="0809000F" w:tentative="1">
      <w:start w:val="1"/>
      <w:numFmt w:val="decimal"/>
      <w:lvlText w:val="%4."/>
      <w:lvlJc w:val="left"/>
      <w:pPr>
        <w:ind w:left="3675" w:hanging="360"/>
      </w:pPr>
    </w:lvl>
    <w:lvl w:ilvl="4" w:tplc="08090019" w:tentative="1">
      <w:start w:val="1"/>
      <w:numFmt w:val="lowerLetter"/>
      <w:lvlText w:val="%5."/>
      <w:lvlJc w:val="left"/>
      <w:pPr>
        <w:ind w:left="4395" w:hanging="360"/>
      </w:pPr>
    </w:lvl>
    <w:lvl w:ilvl="5" w:tplc="0809001B" w:tentative="1">
      <w:start w:val="1"/>
      <w:numFmt w:val="lowerRoman"/>
      <w:lvlText w:val="%6."/>
      <w:lvlJc w:val="right"/>
      <w:pPr>
        <w:ind w:left="5115" w:hanging="180"/>
      </w:pPr>
    </w:lvl>
    <w:lvl w:ilvl="6" w:tplc="0809000F" w:tentative="1">
      <w:start w:val="1"/>
      <w:numFmt w:val="decimal"/>
      <w:lvlText w:val="%7."/>
      <w:lvlJc w:val="left"/>
      <w:pPr>
        <w:ind w:left="5835" w:hanging="360"/>
      </w:pPr>
    </w:lvl>
    <w:lvl w:ilvl="7" w:tplc="08090019" w:tentative="1">
      <w:start w:val="1"/>
      <w:numFmt w:val="lowerLetter"/>
      <w:lvlText w:val="%8."/>
      <w:lvlJc w:val="left"/>
      <w:pPr>
        <w:ind w:left="6555" w:hanging="360"/>
      </w:pPr>
    </w:lvl>
    <w:lvl w:ilvl="8" w:tplc="0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43F26456"/>
    <w:multiLevelType w:val="hybridMultilevel"/>
    <w:tmpl w:val="1AE2B8E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07EC9"/>
    <w:multiLevelType w:val="hybridMultilevel"/>
    <w:tmpl w:val="7602C25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612DB"/>
    <w:multiLevelType w:val="hybridMultilevel"/>
    <w:tmpl w:val="2138D9FA"/>
    <w:lvl w:ilvl="0" w:tplc="7C764BD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D86064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5E995BB1"/>
    <w:multiLevelType w:val="hybridMultilevel"/>
    <w:tmpl w:val="E918BC84"/>
    <w:lvl w:ilvl="0" w:tplc="08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56C31"/>
    <w:multiLevelType w:val="hybridMultilevel"/>
    <w:tmpl w:val="F93C0FE8"/>
    <w:lvl w:ilvl="0" w:tplc="8CD655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9554">
    <w:abstractNumId w:val="1"/>
  </w:num>
  <w:num w:numId="2" w16cid:durableId="1811821824">
    <w:abstractNumId w:val="3"/>
  </w:num>
  <w:num w:numId="3" w16cid:durableId="1652825085">
    <w:abstractNumId w:val="2"/>
  </w:num>
  <w:num w:numId="4" w16cid:durableId="897057497">
    <w:abstractNumId w:val="4"/>
  </w:num>
  <w:num w:numId="5" w16cid:durableId="1096561903">
    <w:abstractNumId w:val="5"/>
  </w:num>
  <w:num w:numId="6" w16cid:durableId="1920290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21"/>
    <w:rsid w:val="00005ED6"/>
    <w:rsid w:val="00027747"/>
    <w:rsid w:val="00072290"/>
    <w:rsid w:val="00077FBA"/>
    <w:rsid w:val="0009332D"/>
    <w:rsid w:val="000E4A6D"/>
    <w:rsid w:val="00105815"/>
    <w:rsid w:val="00110BAE"/>
    <w:rsid w:val="00115509"/>
    <w:rsid w:val="0012055B"/>
    <w:rsid w:val="001518EC"/>
    <w:rsid w:val="001721EF"/>
    <w:rsid w:val="001761AD"/>
    <w:rsid w:val="001A5A88"/>
    <w:rsid w:val="001D5E66"/>
    <w:rsid w:val="00200EEE"/>
    <w:rsid w:val="002067C2"/>
    <w:rsid w:val="00232DC3"/>
    <w:rsid w:val="00234B32"/>
    <w:rsid w:val="00235DAE"/>
    <w:rsid w:val="002407D4"/>
    <w:rsid w:val="00276F40"/>
    <w:rsid w:val="00281108"/>
    <w:rsid w:val="002826CA"/>
    <w:rsid w:val="002A35A6"/>
    <w:rsid w:val="002D2755"/>
    <w:rsid w:val="002D4AB4"/>
    <w:rsid w:val="0031029D"/>
    <w:rsid w:val="00335FE1"/>
    <w:rsid w:val="003466C1"/>
    <w:rsid w:val="00350CD6"/>
    <w:rsid w:val="0035359F"/>
    <w:rsid w:val="0038352F"/>
    <w:rsid w:val="003A6198"/>
    <w:rsid w:val="003D0B66"/>
    <w:rsid w:val="003E4D20"/>
    <w:rsid w:val="003F5ED8"/>
    <w:rsid w:val="004A2229"/>
    <w:rsid w:val="004E7B8F"/>
    <w:rsid w:val="004F0BA0"/>
    <w:rsid w:val="004F54CC"/>
    <w:rsid w:val="0051366F"/>
    <w:rsid w:val="005A3489"/>
    <w:rsid w:val="005D4D3C"/>
    <w:rsid w:val="005E1494"/>
    <w:rsid w:val="0062768A"/>
    <w:rsid w:val="00654AAF"/>
    <w:rsid w:val="0067478C"/>
    <w:rsid w:val="006A1C9B"/>
    <w:rsid w:val="006A4FFF"/>
    <w:rsid w:val="006C136F"/>
    <w:rsid w:val="006C2133"/>
    <w:rsid w:val="006D2285"/>
    <w:rsid w:val="006E6A70"/>
    <w:rsid w:val="006F2A3D"/>
    <w:rsid w:val="00705EB4"/>
    <w:rsid w:val="00721DC7"/>
    <w:rsid w:val="007223FA"/>
    <w:rsid w:val="00734EC6"/>
    <w:rsid w:val="007607EA"/>
    <w:rsid w:val="00827192"/>
    <w:rsid w:val="00872547"/>
    <w:rsid w:val="00877991"/>
    <w:rsid w:val="008915DF"/>
    <w:rsid w:val="008946D8"/>
    <w:rsid w:val="008B4812"/>
    <w:rsid w:val="008D22F3"/>
    <w:rsid w:val="008D3D7C"/>
    <w:rsid w:val="008E2882"/>
    <w:rsid w:val="008E6533"/>
    <w:rsid w:val="008F2077"/>
    <w:rsid w:val="00910408"/>
    <w:rsid w:val="00943C2D"/>
    <w:rsid w:val="00952A99"/>
    <w:rsid w:val="00981233"/>
    <w:rsid w:val="009846B3"/>
    <w:rsid w:val="0098566E"/>
    <w:rsid w:val="00995125"/>
    <w:rsid w:val="009C6668"/>
    <w:rsid w:val="009E4C25"/>
    <w:rsid w:val="00A107B6"/>
    <w:rsid w:val="00A12CA9"/>
    <w:rsid w:val="00A3308B"/>
    <w:rsid w:val="00A35F6D"/>
    <w:rsid w:val="00A634A0"/>
    <w:rsid w:val="00A66CA6"/>
    <w:rsid w:val="00A74367"/>
    <w:rsid w:val="00AC370C"/>
    <w:rsid w:val="00AD0C3C"/>
    <w:rsid w:val="00AD2DB1"/>
    <w:rsid w:val="00AE27C3"/>
    <w:rsid w:val="00AF420B"/>
    <w:rsid w:val="00B003E3"/>
    <w:rsid w:val="00B01F21"/>
    <w:rsid w:val="00B10C0B"/>
    <w:rsid w:val="00B75468"/>
    <w:rsid w:val="00B907FA"/>
    <w:rsid w:val="00BE7E65"/>
    <w:rsid w:val="00BF1C96"/>
    <w:rsid w:val="00BF6E06"/>
    <w:rsid w:val="00C021E0"/>
    <w:rsid w:val="00C354A5"/>
    <w:rsid w:val="00C41B60"/>
    <w:rsid w:val="00C5305F"/>
    <w:rsid w:val="00C53FF4"/>
    <w:rsid w:val="00C668F7"/>
    <w:rsid w:val="00C80263"/>
    <w:rsid w:val="00C81EC4"/>
    <w:rsid w:val="00C93269"/>
    <w:rsid w:val="00D025D2"/>
    <w:rsid w:val="00D06E17"/>
    <w:rsid w:val="00D23C4E"/>
    <w:rsid w:val="00D42D93"/>
    <w:rsid w:val="00D45D67"/>
    <w:rsid w:val="00D47EB3"/>
    <w:rsid w:val="00D66458"/>
    <w:rsid w:val="00DB094C"/>
    <w:rsid w:val="00DC0B1D"/>
    <w:rsid w:val="00DD0643"/>
    <w:rsid w:val="00DD410E"/>
    <w:rsid w:val="00E1325D"/>
    <w:rsid w:val="00E220E4"/>
    <w:rsid w:val="00E247CB"/>
    <w:rsid w:val="00E33CC1"/>
    <w:rsid w:val="00E35FF8"/>
    <w:rsid w:val="00E62EE8"/>
    <w:rsid w:val="00E718F0"/>
    <w:rsid w:val="00E72C66"/>
    <w:rsid w:val="00E813CF"/>
    <w:rsid w:val="00F04320"/>
    <w:rsid w:val="00F043D5"/>
    <w:rsid w:val="00F16B63"/>
    <w:rsid w:val="00F65482"/>
    <w:rsid w:val="00F662EC"/>
    <w:rsid w:val="00F743D3"/>
    <w:rsid w:val="00F94351"/>
    <w:rsid w:val="00FA45CB"/>
    <w:rsid w:val="00FA7B1B"/>
    <w:rsid w:val="00FC3321"/>
    <w:rsid w:val="00FD3729"/>
    <w:rsid w:val="00FE02A0"/>
    <w:rsid w:val="00FE11B6"/>
    <w:rsid w:val="00FE3168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7AC78"/>
  <w15:docId w15:val="{D26DAF1C-F952-4251-9832-9E4CC40A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2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o-RO"/>
    </w:rPr>
  </w:style>
  <w:style w:type="paragraph" w:styleId="Heading3">
    <w:name w:val="heading 3"/>
    <w:basedOn w:val="Normal"/>
    <w:next w:val="Normal"/>
    <w:link w:val="Heading3Char"/>
    <w:qFormat/>
    <w:rsid w:val="00105815"/>
    <w:pPr>
      <w:keepNext/>
      <w:outlineLvl w:val="2"/>
    </w:pPr>
    <w:rPr>
      <w:noProof w:val="0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FC3321"/>
    <w:rPr>
      <w:noProof w:val="0"/>
      <w:szCs w:val="20"/>
    </w:rPr>
  </w:style>
  <w:style w:type="table" w:styleId="TableGrid">
    <w:name w:val="Table Grid"/>
    <w:basedOn w:val="TableNormal"/>
    <w:uiPriority w:val="59"/>
    <w:rsid w:val="00FC3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105815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Footer">
    <w:name w:val="footer"/>
    <w:basedOn w:val="Normal"/>
    <w:link w:val="FooterChar"/>
    <w:rsid w:val="00DD06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D0643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odyText">
    <w:name w:val="Body Text"/>
    <w:aliases w:val="Caracter Caracter,Caracter Caracter Caracter"/>
    <w:basedOn w:val="Normal"/>
    <w:link w:val="BodyTextChar"/>
    <w:rsid w:val="00DD0643"/>
    <w:pPr>
      <w:spacing w:after="120"/>
    </w:pPr>
    <w:rPr>
      <w:noProof w:val="0"/>
      <w:lang w:val="ro-RO" w:eastAsia="en-US"/>
    </w:rPr>
  </w:style>
  <w:style w:type="character" w:customStyle="1" w:styleId="BodyTextChar">
    <w:name w:val="Body Text Char"/>
    <w:aliases w:val="Caracter Caracter Char,Caracter Caracter Caracter Char"/>
    <w:basedOn w:val="DefaultParagraphFont"/>
    <w:link w:val="BodyText"/>
    <w:rsid w:val="00DD0643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rsid w:val="00DD410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2EE8"/>
    <w:pPr>
      <w:ind w:left="720"/>
    </w:pPr>
    <w:rPr>
      <w:rFonts w:ascii="Calibri" w:eastAsiaTheme="minorHAnsi" w:hAnsi="Calibri" w:cs="Calibri"/>
      <w:noProof w:val="0"/>
      <w:sz w:val="22"/>
      <w:szCs w:val="22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rsid w:val="00A330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3308B"/>
    <w:rPr>
      <w:rFonts w:ascii="Times New Roman" w:eastAsia="Times New Roman" w:hAnsi="Times New Roman" w:cs="Times New Roman"/>
      <w:noProof/>
      <w:sz w:val="16"/>
      <w:szCs w:val="16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05A0E-6ECD-4429-B04C-FE2D3EE8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irena.itucristea</dc:creator>
  <cp:lastModifiedBy>Andreea.Tudor</cp:lastModifiedBy>
  <cp:revision>77</cp:revision>
  <cp:lastPrinted>2022-09-22T10:04:00Z</cp:lastPrinted>
  <dcterms:created xsi:type="dcterms:W3CDTF">2022-09-13T08:37:00Z</dcterms:created>
  <dcterms:modified xsi:type="dcterms:W3CDTF">2026-09-11T04:51:00Z</dcterms:modified>
</cp:coreProperties>
</file>